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5FA30BB2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E153E6" w:rsidRPr="00E153E6">
        <w:rPr>
          <w:rFonts w:ascii="Times New Roman" w:eastAsia="Times New Roman" w:hAnsi="Times New Roman" w:cs="Times New Roman"/>
          <w:b/>
          <w:color w:val="000000"/>
        </w:rPr>
        <w:t>2303 192 7579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48DC39A4" w:rsidR="00671C54" w:rsidRPr="00CA564B" w:rsidRDefault="00E153E6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F87135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https://dcnet.webex.com/dcnet/j.php?MTID=m5674af89eae550f471a3fcb153933667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7422B437" w:rsidR="00116DA5" w:rsidRPr="00794F02" w:rsidRDefault="00E153E6" w:rsidP="00116DA5">
      <w:pPr>
        <w:jc w:val="center"/>
        <w:rPr>
          <w:rFonts w:ascii="Times New Roman" w:hAnsi="Times New Roman"/>
          <w:b/>
        </w:rPr>
      </w:pPr>
      <w:r w:rsidRPr="00E153E6">
        <w:rPr>
          <w:rFonts w:ascii="Times New Roman" w:hAnsi="Times New Roman"/>
          <w:b/>
        </w:rPr>
        <w:t>September 10, 2024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6CFC7915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E153E6" w:rsidRPr="00E153E6">
        <w:rPr>
          <w:rFonts w:ascii="Times New Roman" w:hAnsi="Times New Roman"/>
          <w:sz w:val="22"/>
          <w:szCs w:val="22"/>
        </w:rPr>
        <w:t>July 9, 2024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07C45020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E153E6" w:rsidRPr="00E153E6">
        <w:rPr>
          <w:rFonts w:ascii="Times New Roman" w:hAnsi="Times New Roman"/>
          <w:sz w:val="20"/>
          <w:szCs w:val="20"/>
        </w:rPr>
        <w:t>October 8, 2024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CDADE" w14:textId="77777777" w:rsidR="008008A9" w:rsidRDefault="008008A9" w:rsidP="00B261E8">
      <w:r>
        <w:separator/>
      </w:r>
    </w:p>
  </w:endnote>
  <w:endnote w:type="continuationSeparator" w:id="0">
    <w:p w14:paraId="363C113E" w14:textId="77777777" w:rsidR="008008A9" w:rsidRDefault="008008A9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6D452" w14:textId="77777777" w:rsidR="008008A9" w:rsidRDefault="008008A9" w:rsidP="00B261E8">
      <w:r>
        <w:separator/>
      </w:r>
    </w:p>
  </w:footnote>
  <w:footnote w:type="continuationSeparator" w:id="0">
    <w:p w14:paraId="6F79FF36" w14:textId="77777777" w:rsidR="008008A9" w:rsidRDefault="008008A9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73BFC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52CF2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71C54"/>
    <w:rsid w:val="00695123"/>
    <w:rsid w:val="006D31BE"/>
    <w:rsid w:val="00734BA9"/>
    <w:rsid w:val="007468EE"/>
    <w:rsid w:val="00776905"/>
    <w:rsid w:val="007E1512"/>
    <w:rsid w:val="007E7805"/>
    <w:rsid w:val="007F09A0"/>
    <w:rsid w:val="007F384A"/>
    <w:rsid w:val="008008A9"/>
    <w:rsid w:val="0080416A"/>
    <w:rsid w:val="00807132"/>
    <w:rsid w:val="0082352D"/>
    <w:rsid w:val="0083269A"/>
    <w:rsid w:val="00843399"/>
    <w:rsid w:val="008543A0"/>
    <w:rsid w:val="008752C2"/>
    <w:rsid w:val="00886C57"/>
    <w:rsid w:val="00891C56"/>
    <w:rsid w:val="008B4303"/>
    <w:rsid w:val="008D53D5"/>
    <w:rsid w:val="00941193"/>
    <w:rsid w:val="0095004C"/>
    <w:rsid w:val="00976047"/>
    <w:rsid w:val="00983658"/>
    <w:rsid w:val="00987BD7"/>
    <w:rsid w:val="009B5935"/>
    <w:rsid w:val="009E5A72"/>
    <w:rsid w:val="009F7F9C"/>
    <w:rsid w:val="00A108D2"/>
    <w:rsid w:val="00A229D1"/>
    <w:rsid w:val="00A32248"/>
    <w:rsid w:val="00A43E26"/>
    <w:rsid w:val="00A81889"/>
    <w:rsid w:val="00AF174C"/>
    <w:rsid w:val="00B25DB6"/>
    <w:rsid w:val="00B261E8"/>
    <w:rsid w:val="00B44CFB"/>
    <w:rsid w:val="00B663A6"/>
    <w:rsid w:val="00B83F97"/>
    <w:rsid w:val="00B8494B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E2E08"/>
    <w:rsid w:val="00CE39B2"/>
    <w:rsid w:val="00D03041"/>
    <w:rsid w:val="00D07C23"/>
    <w:rsid w:val="00D1556A"/>
    <w:rsid w:val="00D4139D"/>
    <w:rsid w:val="00D60A70"/>
    <w:rsid w:val="00D84246"/>
    <w:rsid w:val="00D93A6A"/>
    <w:rsid w:val="00DD6869"/>
    <w:rsid w:val="00DD727A"/>
    <w:rsid w:val="00DE4D00"/>
    <w:rsid w:val="00E016C8"/>
    <w:rsid w:val="00E153E6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8287B"/>
    <w:rsid w:val="00F97544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5674af89eae550f471a3fcb15393366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218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2023-12-03T03:44:00Z</dcterms:created>
  <dcterms:modified xsi:type="dcterms:W3CDTF">2023-12-03T03:46:00Z</dcterms:modified>
</cp:coreProperties>
</file>