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BEFE" w14:textId="0D118CB0" w:rsidR="00850B6D" w:rsidRPr="00091E9D" w:rsidRDefault="00850B6D">
      <w:pPr>
        <w:rPr>
          <w:rFonts w:ascii="Times New Roman" w:hAnsi="Times New Roman" w:cs="Times New Roman"/>
          <w:sz w:val="24"/>
          <w:szCs w:val="24"/>
        </w:rPr>
      </w:pPr>
    </w:p>
    <w:p w14:paraId="754F0357" w14:textId="2829D65E" w:rsidR="003D54B7" w:rsidRPr="00091E9D" w:rsidRDefault="003D54B7" w:rsidP="003D5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Minutes of the Public meeting of the</w:t>
      </w:r>
    </w:p>
    <w:p w14:paraId="393A0FD7" w14:textId="6811AB83" w:rsidR="003D54B7" w:rsidRPr="00091E9D" w:rsidRDefault="003D54B7" w:rsidP="003D5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Mayor’s Interfaith Council</w:t>
      </w:r>
    </w:p>
    <w:p w14:paraId="1BAAA264" w14:textId="00BAFA04" w:rsidR="003D54B7" w:rsidRPr="00091E9D" w:rsidRDefault="003D54B7" w:rsidP="003D54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 xml:space="preserve">Convening Thursday March </w:t>
      </w:r>
      <w:r w:rsidR="008A71DC" w:rsidRPr="00091E9D">
        <w:rPr>
          <w:rFonts w:ascii="Times New Roman" w:hAnsi="Times New Roman" w:cs="Times New Roman"/>
          <w:sz w:val="24"/>
          <w:szCs w:val="24"/>
        </w:rPr>
        <w:t>3</w:t>
      </w:r>
      <w:r w:rsidRPr="00091E9D">
        <w:rPr>
          <w:rFonts w:ascii="Times New Roman" w:hAnsi="Times New Roman" w:cs="Times New Roman"/>
          <w:sz w:val="24"/>
          <w:szCs w:val="24"/>
        </w:rPr>
        <w:t>1, 2022, at 11:00 am</w:t>
      </w:r>
    </w:p>
    <w:p w14:paraId="5B473450" w14:textId="2B582586" w:rsidR="003D54B7" w:rsidRPr="00091E9D" w:rsidRDefault="003D54B7" w:rsidP="003D5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45567" w14:textId="0E6D3473" w:rsidR="003D54B7" w:rsidRPr="00091E9D" w:rsidRDefault="003D54B7" w:rsidP="00421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1E623" w14:textId="7A837FBD" w:rsidR="003D54B7" w:rsidRPr="00091E9D" w:rsidRDefault="003D54B7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11:07</w:t>
      </w:r>
      <w:r w:rsidR="00627712" w:rsidRPr="00091E9D">
        <w:rPr>
          <w:rFonts w:ascii="Times New Roman" w:hAnsi="Times New Roman" w:cs="Times New Roman"/>
          <w:sz w:val="24"/>
          <w:szCs w:val="24"/>
        </w:rPr>
        <w:t>AM</w:t>
      </w:r>
      <w:r w:rsidRPr="00091E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1E9D">
        <w:rPr>
          <w:rFonts w:ascii="Times New Roman" w:hAnsi="Times New Roman" w:cs="Times New Roman"/>
          <w:sz w:val="24"/>
          <w:szCs w:val="24"/>
        </w:rPr>
        <w:t>Call to Order</w:t>
      </w:r>
    </w:p>
    <w:p w14:paraId="06869900" w14:textId="417E66F8" w:rsidR="003D54B7" w:rsidRPr="00091E9D" w:rsidRDefault="003D54B7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 xml:space="preserve">11:10     </w:t>
      </w:r>
      <w:r w:rsidRPr="00091E9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27712" w:rsidRPr="00091E9D">
        <w:rPr>
          <w:rFonts w:ascii="Times New Roman" w:hAnsi="Times New Roman" w:cs="Times New Roman"/>
          <w:sz w:val="24"/>
          <w:szCs w:val="24"/>
        </w:rPr>
        <w:t xml:space="preserve">      </w:t>
      </w:r>
      <w:r w:rsidRPr="00091E9D">
        <w:rPr>
          <w:rFonts w:ascii="Times New Roman" w:hAnsi="Times New Roman" w:cs="Times New Roman"/>
          <w:sz w:val="24"/>
          <w:szCs w:val="24"/>
        </w:rPr>
        <w:t>Roll Call/Introduction of members</w:t>
      </w:r>
    </w:p>
    <w:p w14:paraId="1C15B2B5" w14:textId="44AF64F7" w:rsidR="003D54B7" w:rsidRPr="00091E9D" w:rsidRDefault="003D54B7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11:25</w:t>
      </w:r>
      <w:r w:rsidRPr="00091E9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27712" w:rsidRPr="00091E9D">
        <w:rPr>
          <w:rFonts w:ascii="Times New Roman" w:hAnsi="Times New Roman" w:cs="Times New Roman"/>
          <w:sz w:val="24"/>
          <w:szCs w:val="24"/>
        </w:rPr>
        <w:t xml:space="preserve">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E9D">
        <w:rPr>
          <w:rFonts w:ascii="Times New Roman" w:hAnsi="Times New Roman" w:cs="Times New Roman"/>
          <w:sz w:val="24"/>
          <w:szCs w:val="24"/>
        </w:rPr>
        <w:t>Quorum is established Call</w:t>
      </w:r>
    </w:p>
    <w:p w14:paraId="37D01D03" w14:textId="7DD34323" w:rsidR="003D54B7" w:rsidRPr="00091E9D" w:rsidRDefault="003D54B7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11:25</w:t>
      </w:r>
      <w:r w:rsidRPr="00091E9D">
        <w:rPr>
          <w:rFonts w:ascii="Times New Roman" w:hAnsi="Times New Roman" w:cs="Times New Roman"/>
          <w:sz w:val="24"/>
          <w:szCs w:val="24"/>
        </w:rPr>
        <w:tab/>
      </w:r>
      <w:r w:rsidR="009761BC" w:rsidRPr="00091E9D">
        <w:rPr>
          <w:rFonts w:ascii="Times New Roman" w:hAnsi="Times New Roman" w:cs="Times New Roman"/>
          <w:sz w:val="24"/>
          <w:szCs w:val="24"/>
        </w:rPr>
        <w:t xml:space="preserve">  </w:t>
      </w:r>
      <w:r w:rsidR="00627712" w:rsidRPr="00091E9D">
        <w:rPr>
          <w:rFonts w:ascii="Times New Roman" w:hAnsi="Times New Roman" w:cs="Times New Roman"/>
          <w:sz w:val="24"/>
          <w:szCs w:val="24"/>
        </w:rPr>
        <w:t xml:space="preserve">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E9D">
        <w:rPr>
          <w:rFonts w:ascii="Times New Roman" w:hAnsi="Times New Roman" w:cs="Times New Roman"/>
          <w:sz w:val="24"/>
          <w:szCs w:val="24"/>
        </w:rPr>
        <w:t xml:space="preserve">Director Thomas Bowen Remarks, </w:t>
      </w:r>
      <w:r w:rsidR="00F86BB5" w:rsidRPr="00091E9D">
        <w:rPr>
          <w:rFonts w:ascii="Times New Roman" w:hAnsi="Times New Roman" w:cs="Times New Roman"/>
          <w:sz w:val="24"/>
          <w:szCs w:val="24"/>
        </w:rPr>
        <w:t>protocol</w:t>
      </w:r>
      <w:r w:rsidRPr="00091E9D">
        <w:rPr>
          <w:rFonts w:ascii="Times New Roman" w:hAnsi="Times New Roman" w:cs="Times New Roman"/>
          <w:sz w:val="24"/>
          <w:szCs w:val="24"/>
        </w:rPr>
        <w:t xml:space="preserve"> and expectations of council</w:t>
      </w:r>
    </w:p>
    <w:p w14:paraId="6C2B67C3" w14:textId="5BB62F91" w:rsidR="009761BC" w:rsidRPr="00091E9D" w:rsidRDefault="009761BC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11:40</w:t>
      </w:r>
      <w:r w:rsidRPr="00091E9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27712" w:rsidRPr="00091E9D">
        <w:rPr>
          <w:rFonts w:ascii="Times New Roman" w:hAnsi="Times New Roman" w:cs="Times New Roman"/>
          <w:sz w:val="24"/>
          <w:szCs w:val="24"/>
        </w:rPr>
        <w:t xml:space="preserve">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E9D">
        <w:rPr>
          <w:rFonts w:ascii="Times New Roman" w:hAnsi="Times New Roman" w:cs="Times New Roman"/>
          <w:sz w:val="24"/>
          <w:szCs w:val="24"/>
        </w:rPr>
        <w:t>Floor open for question</w:t>
      </w:r>
    </w:p>
    <w:p w14:paraId="7D2AED7B" w14:textId="347847E5" w:rsidR="009761BC" w:rsidRPr="00091E9D" w:rsidRDefault="009761BC" w:rsidP="00421ED5">
      <w:pPr>
        <w:tabs>
          <w:tab w:val="left" w:pos="6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 xml:space="preserve">11:44      </w:t>
      </w:r>
      <w:r w:rsidR="00627712" w:rsidRPr="00091E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E9D">
        <w:rPr>
          <w:rFonts w:ascii="Times New Roman" w:hAnsi="Times New Roman" w:cs="Times New Roman"/>
          <w:sz w:val="24"/>
          <w:szCs w:val="24"/>
        </w:rPr>
        <w:t xml:space="preserve">Greetings from Karen Curry followed by question </w:t>
      </w:r>
      <w:r w:rsidR="00627712" w:rsidRPr="00091E9D">
        <w:rPr>
          <w:rFonts w:ascii="Times New Roman" w:hAnsi="Times New Roman" w:cs="Times New Roman"/>
          <w:sz w:val="24"/>
          <w:szCs w:val="24"/>
        </w:rPr>
        <w:t>and answers</w:t>
      </w:r>
    </w:p>
    <w:p w14:paraId="26965457" w14:textId="4DE38C60" w:rsidR="009761BC" w:rsidRPr="00091E9D" w:rsidRDefault="009761BC" w:rsidP="00421ED5">
      <w:pPr>
        <w:tabs>
          <w:tab w:val="left" w:pos="6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9D">
        <w:rPr>
          <w:rFonts w:ascii="Times New Roman" w:eastAsia="Times New Roman" w:hAnsi="Times New Roman" w:cs="Times New Roman"/>
          <w:sz w:val="24"/>
          <w:szCs w:val="24"/>
        </w:rPr>
        <w:t xml:space="preserve">11:48        </w:t>
      </w:r>
      <w:r w:rsidR="00627712" w:rsidRPr="00091E9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F50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1E9D">
        <w:rPr>
          <w:rFonts w:ascii="Times New Roman" w:eastAsia="Times New Roman" w:hAnsi="Times New Roman" w:cs="Times New Roman"/>
          <w:sz w:val="24"/>
          <w:szCs w:val="24"/>
        </w:rPr>
        <w:t>Chair Wilson-Brown Gives brief address on Violence in the city</w:t>
      </w:r>
    </w:p>
    <w:p w14:paraId="6AAC6A08" w14:textId="0ADB9B3E" w:rsidR="009761BC" w:rsidRPr="00091E9D" w:rsidRDefault="009761BC" w:rsidP="00421ED5">
      <w:pPr>
        <w:tabs>
          <w:tab w:val="left" w:pos="6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9D">
        <w:rPr>
          <w:rFonts w:ascii="Times New Roman" w:eastAsia="Times New Roman" w:hAnsi="Times New Roman" w:cs="Times New Roman"/>
          <w:sz w:val="24"/>
          <w:szCs w:val="24"/>
        </w:rPr>
        <w:t xml:space="preserve">11:50 </w:t>
      </w:r>
      <w:r w:rsidRPr="00091E9D">
        <w:rPr>
          <w:rFonts w:ascii="Times New Roman" w:eastAsia="Times New Roman" w:hAnsi="Times New Roman" w:cs="Times New Roman"/>
          <w:sz w:val="24"/>
          <w:szCs w:val="24"/>
        </w:rPr>
        <w:tab/>
      </w:r>
      <w:r w:rsidR="00627712" w:rsidRPr="00091E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F509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91E9D">
        <w:rPr>
          <w:rFonts w:ascii="Times New Roman" w:eastAsia="Times New Roman" w:hAnsi="Times New Roman" w:cs="Times New Roman"/>
          <w:sz w:val="24"/>
          <w:szCs w:val="24"/>
        </w:rPr>
        <w:t xml:space="preserve">Director Bowen Discuss </w:t>
      </w:r>
      <w:r w:rsidRPr="00091E9D">
        <w:rPr>
          <w:rFonts w:ascii="Times New Roman" w:hAnsi="Times New Roman" w:cs="Times New Roman"/>
          <w:sz w:val="24"/>
          <w:szCs w:val="24"/>
        </w:rPr>
        <w:t>expectations</w:t>
      </w:r>
      <w:r w:rsidRPr="00091E9D">
        <w:rPr>
          <w:rFonts w:ascii="Times New Roman" w:eastAsia="Times New Roman" w:hAnsi="Times New Roman" w:cs="Times New Roman"/>
          <w:sz w:val="24"/>
          <w:szCs w:val="24"/>
        </w:rPr>
        <w:t xml:space="preserve"> for the next meeting</w:t>
      </w:r>
    </w:p>
    <w:p w14:paraId="217FA3A8" w14:textId="0C9C43BF" w:rsidR="009761BC" w:rsidRPr="00091E9D" w:rsidRDefault="009761BC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eastAsia="Times New Roman" w:hAnsi="Times New Roman" w:cs="Times New Roman"/>
          <w:sz w:val="24"/>
          <w:szCs w:val="24"/>
        </w:rPr>
        <w:t>11:52</w:t>
      </w:r>
      <w:r w:rsidRPr="00091E9D">
        <w:rPr>
          <w:rFonts w:ascii="Times New Roman" w:eastAsia="Times New Roman" w:hAnsi="Times New Roman" w:cs="Times New Roman"/>
          <w:sz w:val="24"/>
          <w:szCs w:val="24"/>
        </w:rPr>
        <w:tab/>
      </w:r>
      <w:r w:rsidR="00627712" w:rsidRPr="00091E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F509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91E9D">
        <w:rPr>
          <w:rFonts w:ascii="Times New Roman" w:eastAsia="Times New Roman" w:hAnsi="Times New Roman" w:cs="Times New Roman"/>
          <w:sz w:val="24"/>
          <w:szCs w:val="24"/>
        </w:rPr>
        <w:t xml:space="preserve">Announcements by </w:t>
      </w:r>
      <w:r w:rsidRPr="00091E9D">
        <w:rPr>
          <w:rFonts w:ascii="Times New Roman" w:hAnsi="Times New Roman" w:cs="Times New Roman"/>
          <w:sz w:val="24"/>
          <w:szCs w:val="24"/>
        </w:rPr>
        <w:t>Allyson Abrams</w:t>
      </w:r>
    </w:p>
    <w:p w14:paraId="4145919F" w14:textId="2ABF23CD" w:rsidR="00627712" w:rsidRPr="00091E9D" w:rsidRDefault="009761BC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12:00</w:t>
      </w:r>
      <w:r w:rsidR="00627712" w:rsidRPr="00091E9D">
        <w:rPr>
          <w:rFonts w:ascii="Times New Roman" w:hAnsi="Times New Roman" w:cs="Times New Roman"/>
          <w:sz w:val="24"/>
          <w:szCs w:val="24"/>
        </w:rPr>
        <w:t>PM</w:t>
      </w:r>
      <w:r w:rsidRPr="00091E9D">
        <w:rPr>
          <w:rFonts w:ascii="Times New Roman" w:hAnsi="Times New Roman" w:cs="Times New Roman"/>
          <w:sz w:val="24"/>
          <w:szCs w:val="24"/>
        </w:rPr>
        <w:tab/>
      </w:r>
      <w:r w:rsidR="00627712" w:rsidRPr="00091E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1E9D">
        <w:rPr>
          <w:rFonts w:ascii="Times New Roman" w:hAnsi="Times New Roman" w:cs="Times New Roman"/>
          <w:sz w:val="24"/>
          <w:szCs w:val="24"/>
        </w:rPr>
        <w:t xml:space="preserve">Guest </w:t>
      </w:r>
      <w:r w:rsidR="00627712" w:rsidRPr="00091E9D">
        <w:rPr>
          <w:rFonts w:ascii="Times New Roman" w:hAnsi="Times New Roman" w:cs="Times New Roman"/>
          <w:sz w:val="24"/>
          <w:szCs w:val="24"/>
        </w:rPr>
        <w:t>Remarks Leonard L Hamlin</w:t>
      </w:r>
    </w:p>
    <w:p w14:paraId="08BFC45F" w14:textId="2074954D" w:rsidR="00627712" w:rsidRPr="00091E9D" w:rsidRDefault="00627712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 xml:space="preserve">12:04 </w:t>
      </w:r>
      <w:r w:rsidRPr="00091E9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1E9D">
        <w:rPr>
          <w:rFonts w:ascii="Times New Roman" w:hAnsi="Times New Roman" w:cs="Times New Roman"/>
          <w:sz w:val="24"/>
          <w:szCs w:val="24"/>
        </w:rPr>
        <w:t>Chair Wilson-Brown Personal Announcements</w:t>
      </w:r>
    </w:p>
    <w:p w14:paraId="124B35D2" w14:textId="10B2F693" w:rsidR="00627712" w:rsidRPr="00091E9D" w:rsidRDefault="00627712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12:05</w:t>
      </w:r>
      <w:r w:rsidRPr="00091E9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E9D">
        <w:rPr>
          <w:rFonts w:ascii="Times New Roman" w:hAnsi="Times New Roman" w:cs="Times New Roman"/>
          <w:sz w:val="24"/>
          <w:szCs w:val="24"/>
        </w:rPr>
        <w:t>Director Bowen Personal Announcements</w:t>
      </w:r>
    </w:p>
    <w:p w14:paraId="7037D413" w14:textId="219BBB83" w:rsidR="00627712" w:rsidRPr="00091E9D" w:rsidRDefault="00627712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12:07</w:t>
      </w:r>
      <w:r w:rsidRPr="00091E9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E9D">
        <w:rPr>
          <w:rFonts w:ascii="Times New Roman" w:hAnsi="Times New Roman" w:cs="Times New Roman"/>
          <w:sz w:val="24"/>
          <w:szCs w:val="24"/>
        </w:rPr>
        <w:t>Affirmative vote for the next Meeting to take place</w:t>
      </w:r>
    </w:p>
    <w:p w14:paraId="1B9CDFCF" w14:textId="04CE7735" w:rsidR="009761BC" w:rsidRPr="00091E9D" w:rsidRDefault="006F509E" w:rsidP="00421ED5">
      <w:pPr>
        <w:tabs>
          <w:tab w:val="left" w:pos="600"/>
          <w:tab w:val="left" w:pos="68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27712" w:rsidRPr="00091E9D">
        <w:rPr>
          <w:rFonts w:ascii="Times New Roman" w:hAnsi="Times New Roman" w:cs="Times New Roman"/>
          <w:sz w:val="24"/>
          <w:szCs w:val="24"/>
        </w:rPr>
        <w:t>(Thursday April 28, 2022, 11:00AM Location: TBD)</w:t>
      </w:r>
    </w:p>
    <w:p w14:paraId="168D1E45" w14:textId="44EE4B27" w:rsidR="00627712" w:rsidRPr="00091E9D" w:rsidRDefault="00627712" w:rsidP="00421ED5">
      <w:pPr>
        <w:tabs>
          <w:tab w:val="left" w:pos="600"/>
          <w:tab w:val="left" w:pos="6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 xml:space="preserve">12:14      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</w:t>
      </w:r>
      <w:r w:rsidRPr="00091E9D">
        <w:rPr>
          <w:rFonts w:ascii="Times New Roman" w:hAnsi="Times New Roman" w:cs="Times New Roman"/>
          <w:sz w:val="24"/>
          <w:szCs w:val="24"/>
        </w:rPr>
        <w:t xml:space="preserve">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E9D">
        <w:rPr>
          <w:rFonts w:ascii="Times New Roman" w:hAnsi="Times New Roman" w:cs="Times New Roman"/>
          <w:sz w:val="24"/>
          <w:szCs w:val="24"/>
        </w:rPr>
        <w:t>Personal Acknowledgements Members with new Children</w:t>
      </w:r>
    </w:p>
    <w:p w14:paraId="3C516E54" w14:textId="22947286" w:rsidR="00627712" w:rsidRPr="00091E9D" w:rsidRDefault="00627712" w:rsidP="00421ED5">
      <w:pPr>
        <w:tabs>
          <w:tab w:val="left" w:pos="600"/>
          <w:tab w:val="left" w:pos="6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 xml:space="preserve">12:15      </w:t>
      </w:r>
      <w:r w:rsidR="00371948" w:rsidRPr="00091E9D">
        <w:rPr>
          <w:rFonts w:ascii="Times New Roman" w:hAnsi="Times New Roman" w:cs="Times New Roman"/>
          <w:sz w:val="24"/>
          <w:szCs w:val="24"/>
        </w:rPr>
        <w:t xml:space="preserve"> 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E9D">
        <w:rPr>
          <w:rFonts w:ascii="Times New Roman" w:hAnsi="Times New Roman" w:cs="Times New Roman"/>
          <w:sz w:val="24"/>
          <w:szCs w:val="24"/>
        </w:rPr>
        <w:t xml:space="preserve">Acknowledgement of Neah </w:t>
      </w:r>
      <w:r w:rsidR="00371948" w:rsidRPr="00091E9D">
        <w:rPr>
          <w:rFonts w:ascii="Times New Roman" w:hAnsi="Times New Roman" w:cs="Times New Roman"/>
          <w:sz w:val="24"/>
          <w:szCs w:val="24"/>
        </w:rPr>
        <w:t>Evering</w:t>
      </w:r>
    </w:p>
    <w:p w14:paraId="17DBCF18" w14:textId="15B3A196" w:rsidR="00371948" w:rsidRPr="00091E9D" w:rsidRDefault="00371948" w:rsidP="00421ED5">
      <w:pPr>
        <w:tabs>
          <w:tab w:val="left" w:pos="600"/>
          <w:tab w:val="left" w:pos="6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 xml:space="preserve">12:16       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E9D">
        <w:rPr>
          <w:rFonts w:ascii="Times New Roman" w:eastAsia="Times New Roman" w:hAnsi="Times New Roman" w:cs="Times New Roman"/>
          <w:sz w:val="24"/>
          <w:szCs w:val="24"/>
        </w:rPr>
        <w:t>Talib Shareef personal announcements</w:t>
      </w:r>
    </w:p>
    <w:p w14:paraId="7EBA4B19" w14:textId="51C7D6AD" w:rsidR="00627712" w:rsidRPr="00091E9D" w:rsidRDefault="00371948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1</w:t>
      </w:r>
      <w:r w:rsidR="00AE0285" w:rsidRPr="00091E9D">
        <w:rPr>
          <w:rFonts w:ascii="Times New Roman" w:hAnsi="Times New Roman" w:cs="Times New Roman"/>
          <w:sz w:val="24"/>
          <w:szCs w:val="24"/>
        </w:rPr>
        <w:t>2:2</w:t>
      </w:r>
      <w:r w:rsidR="00A24808" w:rsidRPr="00091E9D">
        <w:rPr>
          <w:rFonts w:ascii="Times New Roman" w:hAnsi="Times New Roman" w:cs="Times New Roman"/>
          <w:sz w:val="24"/>
          <w:szCs w:val="24"/>
        </w:rPr>
        <w:t>0</w:t>
      </w:r>
      <w:r w:rsidR="00AE0285" w:rsidRPr="00091E9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F50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0285" w:rsidRPr="00091E9D">
        <w:rPr>
          <w:rFonts w:ascii="Times New Roman" w:hAnsi="Times New Roman" w:cs="Times New Roman"/>
          <w:sz w:val="24"/>
          <w:szCs w:val="24"/>
        </w:rPr>
        <w:t>Chair Wilson Brown Adjournment</w:t>
      </w:r>
    </w:p>
    <w:sectPr w:rsidR="00627712" w:rsidRPr="00091E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A03B" w14:textId="77777777" w:rsidR="00EC2092" w:rsidRDefault="00EC2092" w:rsidP="003D54B7">
      <w:pPr>
        <w:spacing w:after="0" w:line="240" w:lineRule="auto"/>
      </w:pPr>
      <w:r>
        <w:separator/>
      </w:r>
    </w:p>
  </w:endnote>
  <w:endnote w:type="continuationSeparator" w:id="0">
    <w:p w14:paraId="29EEF383" w14:textId="77777777" w:rsidR="00EC2092" w:rsidRDefault="00EC2092" w:rsidP="003D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A9AB" w14:textId="77777777" w:rsidR="00EC2092" w:rsidRDefault="00EC2092" w:rsidP="003D54B7">
      <w:pPr>
        <w:spacing w:after="0" w:line="240" w:lineRule="auto"/>
      </w:pPr>
      <w:r>
        <w:separator/>
      </w:r>
    </w:p>
  </w:footnote>
  <w:footnote w:type="continuationSeparator" w:id="0">
    <w:p w14:paraId="15F9AC01" w14:textId="77777777" w:rsidR="00EC2092" w:rsidRDefault="00EC2092" w:rsidP="003D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A73D" w14:textId="1F7BB707" w:rsidR="003D54B7" w:rsidRDefault="003D54B7" w:rsidP="003D54B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B7"/>
    <w:rsid w:val="00091E9D"/>
    <w:rsid w:val="00371948"/>
    <w:rsid w:val="003D54B7"/>
    <w:rsid w:val="00421ED5"/>
    <w:rsid w:val="00627712"/>
    <w:rsid w:val="006F509E"/>
    <w:rsid w:val="00850B6D"/>
    <w:rsid w:val="008A71DC"/>
    <w:rsid w:val="009761BC"/>
    <w:rsid w:val="00A24808"/>
    <w:rsid w:val="00A863AD"/>
    <w:rsid w:val="00AE0285"/>
    <w:rsid w:val="00D1728F"/>
    <w:rsid w:val="00EC2092"/>
    <w:rsid w:val="00F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9CA5"/>
  <w15:chartTrackingRefBased/>
  <w15:docId w15:val="{27E1E5DF-79DF-47E0-B1D9-BD76444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4B7"/>
  </w:style>
  <w:style w:type="paragraph" w:styleId="Footer">
    <w:name w:val="footer"/>
    <w:basedOn w:val="Normal"/>
    <w:link w:val="FooterChar"/>
    <w:uiPriority w:val="99"/>
    <w:unhideWhenUsed/>
    <w:rsid w:val="003D5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AD84EC555C643A43F06C156967A0F" ma:contentTypeVersion="5" ma:contentTypeDescription="Create a new document." ma:contentTypeScope="" ma:versionID="b839c0fd3d8a8d437353b1d4e5993e75">
  <xsd:schema xmlns:xsd="http://www.w3.org/2001/XMLSchema" xmlns:xs="http://www.w3.org/2001/XMLSchema" xmlns:p="http://schemas.microsoft.com/office/2006/metadata/properties" xmlns:ns3="0293013f-fda3-4113-93e2-99bbe290c511" xmlns:ns4="aa44d9a0-65f1-49ef-b97d-bcabfe26ccec" targetNamespace="http://schemas.microsoft.com/office/2006/metadata/properties" ma:root="true" ma:fieldsID="20b11a73ccd776a02a74a621c38998c1" ns3:_="" ns4:_="">
    <xsd:import namespace="0293013f-fda3-4113-93e2-99bbe290c511"/>
    <xsd:import namespace="aa44d9a0-65f1-49ef-b97d-bcabfe26c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013f-fda3-4113-93e2-99bbe290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d9a0-65f1-49ef-b97d-bcabfe26c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8D99D-ACA8-41B0-A3DD-B8343B884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DDF30-9DFB-4B7E-A455-60E2334B5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47D3D-2C1C-4C10-8263-4F22E048A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3013f-fda3-4113-93e2-99bbe290c511"/>
    <ds:schemaRef ds:uri="aa44d9a0-65f1-49ef-b97d-bcabfe26c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Camara, Caleb (EOM)</dc:creator>
  <cp:keywords/>
  <dc:description/>
  <cp:lastModifiedBy>Camara, Caleb (EOM)</cp:lastModifiedBy>
  <cp:revision>7</cp:revision>
  <dcterms:created xsi:type="dcterms:W3CDTF">2022-04-01T15:15:00Z</dcterms:created>
  <dcterms:modified xsi:type="dcterms:W3CDTF">2022-04-04T16:53:00Z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0x010100A4AAD84EC555C643A43F06C156967A0F</vt:lpwstr>
  </property>
</Properties>
</file>