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209B" w:rsidP="00FF7815" w:rsidRDefault="0038650C" w14:paraId="442B7598" w14:textId="4B25AFA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 xml:space="preserve"> </w:t>
      </w:r>
      <w:r w:rsidR="00E4469E">
        <w:rPr>
          <w:rFonts w:ascii="Century Gothic" w:hAnsi="Century Gothic"/>
          <w:b/>
          <w:sz w:val="32"/>
        </w:rPr>
        <w:t>Occupational and Professional Licensing Administration</w:t>
      </w:r>
    </w:p>
    <w:p w:rsidRPr="00DA175F" w:rsidR="00DA175F" w:rsidP="00DA175F" w:rsidRDefault="00663931" w14:paraId="55B62DCD" w14:textId="4DA726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District of Columbia </w:t>
      </w:r>
      <w:r w:rsidRPr="00DA175F" w:rsidR="00DA175F">
        <w:rPr>
          <w:rFonts w:ascii="Times New Roman" w:hAnsi="Times New Roman" w:cs="Times New Roman"/>
          <w:b/>
        </w:rPr>
        <w:t xml:space="preserve">Real Estate </w:t>
      </w:r>
      <w:r>
        <w:rPr>
          <w:rFonts w:ascii="Times New Roman" w:hAnsi="Times New Roman" w:cs="Times New Roman"/>
          <w:b/>
        </w:rPr>
        <w:t>Commission</w:t>
      </w:r>
    </w:p>
    <w:p w:rsidRPr="00DA175F" w:rsidR="00DA175F" w:rsidP="00DA175F" w:rsidRDefault="00DA175F" w14:paraId="2FD50C1C" w14:textId="77777777">
      <w:pPr>
        <w:jc w:val="center"/>
        <w:rPr>
          <w:rFonts w:ascii="Times New Roman" w:hAnsi="Times New Roman" w:cs="Times New Roman"/>
          <w:b/>
        </w:rPr>
      </w:pPr>
    </w:p>
    <w:p w:rsidRPr="00DA175F" w:rsidR="00DA175F" w:rsidP="00DA175F" w:rsidRDefault="008266AA" w14:paraId="52117442" w14:textId="07059E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January 11</w:t>
      </w:r>
      <w:r w:rsidR="00F67BD5">
        <w:rPr>
          <w:rFonts w:ascii="Times New Roman" w:hAnsi="Times New Roman" w:cs="Times New Roman"/>
          <w:b/>
        </w:rPr>
        <w:t>, 202</w:t>
      </w:r>
      <w:r>
        <w:rPr>
          <w:rFonts w:ascii="Times New Roman" w:hAnsi="Times New Roman" w:cs="Times New Roman"/>
          <w:b/>
        </w:rPr>
        <w:t>1</w:t>
      </w:r>
    </w:p>
    <w:p w:rsidR="0042093A" w:rsidP="00DA175F" w:rsidRDefault="00DA175F" w14:paraId="2520FFC7" w14:textId="02A5DB27">
      <w:pPr>
        <w:jc w:val="center"/>
        <w:rPr>
          <w:rFonts w:ascii="Times New Roman" w:hAnsi="Times New Roman" w:cs="Times New Roman"/>
          <w:b/>
        </w:rPr>
      </w:pPr>
      <w:r w:rsidRPr="00DA175F">
        <w:rPr>
          <w:rFonts w:ascii="Times New Roman" w:hAnsi="Times New Roman" w:cs="Times New Roman"/>
          <w:b/>
        </w:rPr>
        <w:t>Application List</w:t>
      </w:r>
    </w:p>
    <w:p w:rsidR="00663931" w:rsidP="00DA175F" w:rsidRDefault="00663931" w14:paraId="2D98649C" w14:textId="77777777">
      <w:pPr>
        <w:jc w:val="center"/>
        <w:rPr>
          <w:rFonts w:ascii="Times New Roman" w:hAnsi="Times New Roman" w:cs="Times New Roman"/>
          <w:b/>
        </w:rPr>
      </w:pPr>
    </w:p>
    <w:p w:rsidRPr="00663931" w:rsidR="00663931" w:rsidP="00663931" w:rsidRDefault="00663931" w14:paraId="4A587DCD" w14:textId="2EEB16E5">
      <w:pPr>
        <w:jc w:val="center"/>
        <w:rPr>
          <w:rFonts w:ascii="Times New Roman" w:hAnsi="Times New Roman" w:cs="Times New Roman"/>
        </w:rPr>
      </w:pPr>
      <w:r w:rsidRPr="00663931">
        <w:rPr>
          <w:rFonts w:ascii="Times New Roman" w:hAnsi="Times New Roman" w:cs="Times New Roman"/>
        </w:rPr>
        <w:t>OPLA administratively-approved application</w:t>
      </w:r>
      <w:r w:rsidR="00D94751">
        <w:rPr>
          <w:rFonts w:ascii="Times New Roman" w:hAnsi="Times New Roman" w:cs="Times New Roman"/>
        </w:rPr>
        <w:t>s</w:t>
      </w:r>
      <w:r w:rsidRPr="00663931">
        <w:rPr>
          <w:rFonts w:ascii="Times New Roman" w:hAnsi="Times New Roman" w:cs="Times New Roman"/>
        </w:rPr>
        <w:t xml:space="preserve"> for the following individuals listed below have been compiled by the Commission Administrator and recommended for review by the Real Estate Commission</w:t>
      </w:r>
    </w:p>
    <w:p w:rsidR="005F157D" w:rsidP="0042093A" w:rsidRDefault="005F157D" w14:paraId="3E88B9A2" w14:textId="14CDC7F7">
      <w:pPr>
        <w:rPr>
          <w:rFonts w:ascii="Times New Roman" w:hAnsi="Times New Roman" w:cs="Times New Roman"/>
        </w:rPr>
      </w:pPr>
    </w:p>
    <w:tbl>
      <w:tblPr>
        <w:tblW w:w="13405" w:type="dxa"/>
        <w:tblLook w:val="04A0" w:firstRow="1" w:lastRow="0" w:firstColumn="1" w:lastColumn="0" w:noHBand="0" w:noVBand="1"/>
      </w:tblPr>
      <w:tblGrid>
        <w:gridCol w:w="1740"/>
        <w:gridCol w:w="3380"/>
        <w:gridCol w:w="1880"/>
        <w:gridCol w:w="3280"/>
        <w:gridCol w:w="3125"/>
      </w:tblGrid>
      <w:tr w:rsidRPr="00174E24" w:rsidR="00174E24" w:rsidTr="2B5692AD" w14:paraId="78D85181" w14:textId="77777777">
        <w:trPr>
          <w:trHeight w:val="510"/>
          <w:tblHeader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C13CDFB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>App Tracking #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174E24" w:rsidR="00174E24" w:rsidP="00174E24" w:rsidRDefault="00174E24" w14:paraId="7ED2011A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174E24" w:rsidR="00174E24" w:rsidP="00174E24" w:rsidRDefault="00174E24" w14:paraId="59814A5D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>Application Type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174E24" w:rsidR="00174E24" w:rsidP="00174E24" w:rsidRDefault="00174E24" w14:paraId="500EBECE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>License Type</w:t>
            </w:r>
          </w:p>
        </w:tc>
        <w:tc>
          <w:tcPr>
            <w:tcW w:w="312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174E24" w:rsidR="00174E24" w:rsidP="00174E24" w:rsidRDefault="00174E24" w14:paraId="60BAC9B0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>Affiliations</w:t>
            </w:r>
          </w:p>
        </w:tc>
      </w:tr>
      <w:tr w:rsidRPr="00174E24" w:rsidR="00174E24" w:rsidTr="2B5692AD" w14:paraId="0F9C602B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1DBBC9A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SP40000470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8332AC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Ronie Shabazz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DFD402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793F26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1C78DE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Allegiance Realty Partners</w:t>
            </w:r>
          </w:p>
        </w:tc>
      </w:tr>
      <w:tr w:rsidRPr="00174E24" w:rsidR="00174E24" w:rsidTr="2B5692AD" w14:paraId="29C8B52F" w14:textId="77777777">
        <w:trPr>
          <w:trHeight w:val="56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7D22056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SP98372935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D35E13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James King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70EAA3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Renewal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8A4DDA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7D7B85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Bennett Team Investments LLC</w:t>
            </w:r>
          </w:p>
        </w:tc>
      </w:tr>
      <w:tr w:rsidRPr="00174E24" w:rsidR="00174E24" w:rsidTr="2B5692AD" w14:paraId="3804B92F" w14:textId="77777777">
        <w:trPr>
          <w:trHeight w:val="56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13DB870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SP40000974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7D888F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LaShon Johnson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90B28A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C2335A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DCD4CB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Samson Properties of MD LLC</w:t>
            </w:r>
          </w:p>
        </w:tc>
      </w:tr>
      <w:tr w:rsidRPr="00174E24" w:rsidR="00174E24" w:rsidTr="2B5692AD" w14:paraId="1549AD76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28411C7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SP40000977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4EDB34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Bahar Dowlatshahi 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E03B7E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FB2341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284374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Alex Martinez</w:t>
            </w:r>
          </w:p>
        </w:tc>
      </w:tr>
      <w:tr w:rsidRPr="00174E24" w:rsidR="00174E24" w:rsidTr="2B5692AD" w14:paraId="2A529CF6" w14:textId="77777777">
        <w:trPr>
          <w:trHeight w:val="56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4690355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SP40000635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55B7AF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Vivek Sahni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18A05B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70A141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8B1DC0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Coldwell Banker Residential Brokerage</w:t>
            </w:r>
          </w:p>
        </w:tc>
      </w:tr>
      <w:tr w:rsidRPr="00174E24" w:rsidR="00174E24" w:rsidTr="2B5692AD" w14:paraId="1F3E6F95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3E5C477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BR40000072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52F29C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Kyriacos P. Papaleonti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D6286F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Exam 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7DFA8B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Broker 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A57395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AcademyRealty.com</w:t>
            </w:r>
          </w:p>
        </w:tc>
      </w:tr>
      <w:tr w:rsidRPr="00174E24" w:rsidR="00174E24" w:rsidTr="2B5692AD" w14:paraId="10F9A76C" w14:textId="77777777">
        <w:trPr>
          <w:trHeight w:val="56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394B5F7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BR40000068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B9A959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Mark Onwuka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469027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Reciprocity 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B9075C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Broker 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004533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American International Realty, Llc</w:t>
            </w:r>
          </w:p>
        </w:tc>
      </w:tr>
      <w:tr w:rsidRPr="00174E24" w:rsidR="00174E24" w:rsidTr="2B5692AD" w14:paraId="7F79823E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54989B6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BR40000059 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D8F591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Marie Claire Ntam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F5AE0C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C6D854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Broker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09E2EE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Keller Williams</w:t>
            </w:r>
          </w:p>
        </w:tc>
      </w:tr>
      <w:tr w:rsidRPr="00174E24" w:rsidR="00174E24" w:rsidTr="2B5692AD" w14:paraId="57EE6BC3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7386855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SP40000736 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AB5A44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Carina Wilke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56C43F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578EE9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B66F5B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Keller Williams </w:t>
            </w:r>
          </w:p>
        </w:tc>
      </w:tr>
      <w:tr w:rsidRPr="00174E24" w:rsidR="00174E24" w:rsidTr="2B5692AD" w14:paraId="72E93A19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70A90DB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SP40000940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07F818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YunYun Jiang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698779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Reciprocity 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2310FD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Salesperson 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F3943C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Keller Williams</w:t>
            </w:r>
          </w:p>
        </w:tc>
      </w:tr>
      <w:tr w:rsidRPr="00174E24" w:rsidR="00174E24" w:rsidTr="2B5692AD" w14:paraId="57563FBA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7866BC0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REO40000035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84753F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Jennifer Stein 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36E2B3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New 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47BAA3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73D579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Apartment List, Inc</w:t>
            </w:r>
          </w:p>
        </w:tc>
      </w:tr>
      <w:tr w:rsidRPr="00174E24" w:rsidR="00174E24" w:rsidTr="2B5692AD" w14:paraId="7ACEDD47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22D7B6C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SP40000827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88C0C4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Julia Ventura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FC079D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60E990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911615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Keller Williams</w:t>
            </w:r>
          </w:p>
        </w:tc>
      </w:tr>
      <w:tr w:rsidRPr="00174E24" w:rsidR="00174E24" w:rsidTr="2B5692AD" w14:paraId="4F570AAB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6D0BD4D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SP40000766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9F22E0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Tory Smith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ADC933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B097D2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612190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KW United</w:t>
            </w:r>
          </w:p>
        </w:tc>
      </w:tr>
      <w:tr w:rsidRPr="00174E24" w:rsidR="00174E24" w:rsidTr="2B5692AD" w14:paraId="5E045479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594115E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SP40000596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0F1A88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Mikayel Aakil-Bey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1DA9DE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AE796F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197F7A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Capital Investment LLC</w:t>
            </w:r>
          </w:p>
        </w:tc>
      </w:tr>
      <w:tr w:rsidRPr="00174E24" w:rsidR="00174E24" w:rsidTr="2B5692AD" w14:paraId="32524584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6729967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lastRenderedPageBreak/>
              <w:t>SP40000840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17F7F9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Md Morshed Chowdhury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34ED4E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24B080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37FA10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KW United</w:t>
            </w:r>
          </w:p>
        </w:tc>
      </w:tr>
      <w:tr w:rsidRPr="00174E24" w:rsidR="00174E24" w:rsidTr="2B5692AD" w14:paraId="7310AEF7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1941B1F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BR40000062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85548D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Julie M Mariotti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AD8407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52DDF5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Broker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BDDB25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MCM Realty</w:t>
            </w:r>
          </w:p>
        </w:tc>
      </w:tr>
      <w:tr w:rsidRPr="00174E24" w:rsidR="00174E24" w:rsidTr="2B5692AD" w14:paraId="2DF75BD0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62152C5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SP40000967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1540F0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Edward Dorsey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0D25E0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16F345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2381E8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Samson Properties of Bowie</w:t>
            </w:r>
          </w:p>
        </w:tc>
      </w:tr>
      <w:tr w:rsidRPr="00174E24" w:rsidR="00174E24" w:rsidTr="2B5692AD" w14:paraId="5F36A07A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0589F45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SP40000814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86F3C7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Esther Julian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E6E938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31F02D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7BC55D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Keller Williams</w:t>
            </w:r>
          </w:p>
        </w:tc>
      </w:tr>
      <w:tr w:rsidRPr="00174E24" w:rsidR="00174E24" w:rsidTr="2B5692AD" w14:paraId="5CF0C799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4DB7541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SP40000659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D20F1A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Giannina Heddell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3E39FE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E7B6ED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058E25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RE/MAX</w:t>
            </w:r>
          </w:p>
        </w:tc>
      </w:tr>
      <w:tr w:rsidRPr="00174E24" w:rsidR="00174E24" w:rsidTr="2B5692AD" w14:paraId="6BD3C540" w14:textId="77777777">
        <w:trPr>
          <w:trHeight w:val="56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1C26332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SP40000785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085B26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Michele Cook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41981E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198E05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0E27C9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Professional Realty Services LLC</w:t>
            </w:r>
          </w:p>
        </w:tc>
      </w:tr>
      <w:tr w:rsidRPr="00174E24" w:rsidR="00174E24" w:rsidTr="2B5692AD" w14:paraId="125ED5C2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3643220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SP40000989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87C870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Bryan Montgomery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C54413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7571E5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432F7F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Keller Williams</w:t>
            </w:r>
          </w:p>
        </w:tc>
      </w:tr>
      <w:tr w:rsidRPr="00174E24" w:rsidR="00174E24" w:rsidTr="2B5692AD" w14:paraId="343CDCC9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5B3B3AF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REO40000071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A51ADC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Mabel Zuleta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A84B74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077448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A8BE78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 Smart</w:t>
            </w:r>
          </w:p>
        </w:tc>
      </w:tr>
      <w:tr w:rsidRPr="00174E24" w:rsidR="00174E24" w:rsidTr="2B5692AD" w14:paraId="4290F724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1DEEE93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SP40000644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175561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Melisa King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D74A74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F41BFB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865559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Keller Williams</w:t>
            </w:r>
          </w:p>
        </w:tc>
      </w:tr>
      <w:tr w:rsidRPr="00174E24" w:rsidR="00174E24" w:rsidTr="2B5692AD" w14:paraId="0B384D5A" w14:textId="77777777">
        <w:trPr>
          <w:trHeight w:val="56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4E65FAE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SP40000325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956DC5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Kenneth Smith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450A5F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4FBC7D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A2DD45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FOSTER MANAGEMENT INC</w:t>
            </w:r>
          </w:p>
        </w:tc>
      </w:tr>
      <w:tr w:rsidRPr="00174E24" w:rsidR="00174E24" w:rsidTr="2B5692AD" w14:paraId="24CC1471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09FC223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SP40000309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8B8FAA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Marlene Amos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B75E49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4CF469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ED4624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Fairfax Elite Realty</w:t>
            </w:r>
          </w:p>
        </w:tc>
      </w:tr>
      <w:tr w:rsidRPr="00174E24" w:rsidR="00174E24" w:rsidTr="2B5692AD" w14:paraId="51828034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4438FF2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BR40000060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9A2502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Sherry Daminski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2EA4DE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1BB46F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Broker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89D9C4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Keller Williams</w:t>
            </w:r>
          </w:p>
        </w:tc>
      </w:tr>
      <w:tr w:rsidRPr="00174E24" w:rsidR="00174E24" w:rsidTr="2B5692AD" w14:paraId="3B6BBE27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167D2E5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SP40000720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B66DB0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Malik Young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3EE64B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B9A253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392379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Keller Williams</w:t>
            </w:r>
          </w:p>
        </w:tc>
      </w:tr>
      <w:tr w:rsidRPr="00174E24" w:rsidR="00174E24" w:rsidTr="2B5692AD" w14:paraId="31CDFBFD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2F6AA24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SP40000996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8E05BE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Ana Castellanos Middleton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2328C2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83788D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5895D5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Long &amp; Foster</w:t>
            </w:r>
          </w:p>
        </w:tc>
      </w:tr>
      <w:tr w:rsidRPr="00174E24" w:rsidR="00174E24" w:rsidTr="2B5692AD" w14:paraId="12BB3D87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4648F3A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SP40000763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7B7FFD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Kallie Forman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8DFDC4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F13BBD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31AB5B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Long &amp; Foster</w:t>
            </w:r>
          </w:p>
        </w:tc>
      </w:tr>
      <w:tr w:rsidRPr="00174E24" w:rsidR="00174E24" w:rsidTr="2B5692AD" w14:paraId="3F1DDEB5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34340F0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SP40000530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C32499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Joseph Obeid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03E77A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781324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272F49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Evergreen Properties Inc.</w:t>
            </w:r>
          </w:p>
        </w:tc>
      </w:tr>
      <w:tr w:rsidRPr="00174E24" w:rsidR="00174E24" w:rsidTr="2B5692AD" w14:paraId="4A5BE6A1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77F592D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SP40000280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30FB1E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Ninja Nissen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C27C1C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C42D71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B42BD0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Long &amp; Foster</w:t>
            </w:r>
          </w:p>
        </w:tc>
      </w:tr>
      <w:tr w:rsidRPr="00174E24" w:rsidR="00174E24" w:rsidTr="2B5692AD" w14:paraId="13672C63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42AB83D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SP40000576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8ED57F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CasSandra Dorsey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453C96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D61B91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905ED2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Exit Community Realty</w:t>
            </w:r>
          </w:p>
        </w:tc>
      </w:tr>
      <w:tr w:rsidRPr="00174E24" w:rsidR="00174E24" w:rsidTr="2B5692AD" w14:paraId="235E3446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781E8F2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SP40000572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767C0E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HAILAY ATSEBEHA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260856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BE9D92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53D151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Long and Foster</w:t>
            </w:r>
          </w:p>
        </w:tc>
      </w:tr>
      <w:tr w:rsidRPr="00174E24" w:rsidR="00174E24" w:rsidTr="2B5692AD" w14:paraId="430AA522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7008280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SP40000718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3F3D8F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Ruben Arcila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CD7B93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AE9A7B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0D3A91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Long and Foster</w:t>
            </w:r>
          </w:p>
        </w:tc>
      </w:tr>
      <w:tr w:rsidRPr="00174E24" w:rsidR="00174E24" w:rsidTr="2B5692AD" w14:paraId="66C41D55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0A6DD1A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SP40000628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210FEB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Crystal Travers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10950E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D72A41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20EA45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Exit First Realty</w:t>
            </w:r>
          </w:p>
        </w:tc>
      </w:tr>
      <w:tr w:rsidRPr="00174E24" w:rsidR="00174E24" w:rsidTr="2B5692AD" w14:paraId="61A62858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0CA643C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SP40000975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182494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Jennifer Whitney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E4341C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53E4BB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1EBE46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Long &amp; Foster</w:t>
            </w:r>
          </w:p>
        </w:tc>
      </w:tr>
      <w:tr w:rsidRPr="00174E24" w:rsidR="00174E24" w:rsidTr="2B5692AD" w14:paraId="201A9AB4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3E66AB8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SP40000851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3CE778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Suhayl Rouag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2CBBBE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CF4423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19C314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Long &amp; Foster</w:t>
            </w:r>
          </w:p>
        </w:tc>
      </w:tr>
      <w:tr w:rsidRPr="00174E24" w:rsidR="00174E24" w:rsidTr="2B5692AD" w14:paraId="76F88766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37ADAA2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SP40000954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C6688C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Marsha Dupree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49AA4A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BAC148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39D5CA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Exit Community Realty </w:t>
            </w:r>
          </w:p>
        </w:tc>
      </w:tr>
      <w:tr w:rsidRPr="00174E24" w:rsidR="00174E24" w:rsidTr="2B5692AD" w14:paraId="148334C6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376F435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lastRenderedPageBreak/>
              <w:t>SP40000332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27696F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Melissa Jones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A89D34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47B0CF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FACD56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EXP-The Mayer Group</w:t>
            </w:r>
          </w:p>
        </w:tc>
      </w:tr>
      <w:tr w:rsidRPr="00174E24" w:rsidR="00174E24" w:rsidTr="2B5692AD" w14:paraId="54355680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088C426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SP40000505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7DD602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Chantel Jordan 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2BDE0F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Reciprocity 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96BB9F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4CB3EC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RE/MAX Allegiance</w:t>
            </w:r>
          </w:p>
        </w:tc>
      </w:tr>
      <w:tr w:rsidRPr="00174E24" w:rsidR="00174E24" w:rsidTr="2B5692AD" w14:paraId="779D4833" w14:textId="77777777">
        <w:trPr>
          <w:trHeight w:val="56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1D445B6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SP40000739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27304E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Grace Maupin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1913D7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BEF9C4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24B237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Michael Goldman &amp; Associates, Inc</w:t>
            </w:r>
          </w:p>
        </w:tc>
      </w:tr>
      <w:tr w:rsidRPr="00174E24" w:rsidR="00174E24" w:rsidTr="2B5692AD" w14:paraId="4F02F227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67E7CBE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SP40000554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286550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Gosha Bawiec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678CDE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37FE10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BE86F4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Long and Foster </w:t>
            </w:r>
          </w:p>
        </w:tc>
      </w:tr>
      <w:tr w:rsidRPr="00174E24" w:rsidR="00174E24" w:rsidTr="2B5692AD" w14:paraId="508F09AF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3F10B4E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SP40000624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EF81F7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Andrew Cole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FDBD82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FFFDB0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582A8B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CBRE</w:t>
            </w:r>
          </w:p>
        </w:tc>
      </w:tr>
      <w:tr w:rsidRPr="00174E24" w:rsidR="00174E24" w:rsidTr="2B5692AD" w14:paraId="1BD1A0B8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1A7367E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SP40000395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866B16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Lanier Twyman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6B0D97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9939FA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F6048B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Long &amp; Foster</w:t>
            </w:r>
          </w:p>
        </w:tc>
      </w:tr>
      <w:tr w:rsidRPr="00174E24" w:rsidR="00174E24" w:rsidTr="2B5692AD" w14:paraId="3F30C66C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540F745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SP40000456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FEEB14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Jose Perez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313C6D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8BEE11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DCF27A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EXXPR1</w:t>
            </w:r>
          </w:p>
        </w:tc>
      </w:tr>
      <w:tr w:rsidRPr="00174E24" w:rsidR="00174E24" w:rsidTr="2B5692AD" w14:paraId="432AFC83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4D39033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SP40000966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F3D10A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Philip Armstrong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4B3941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844A7D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CE6F3F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McEnearney Associates</w:t>
            </w:r>
          </w:p>
        </w:tc>
      </w:tr>
      <w:tr w:rsidRPr="00174E24" w:rsidR="00174E24" w:rsidTr="2B5692AD" w14:paraId="3882BA8E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6326121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SP40000972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690064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Jorge Amaya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E4D54B8" w14:textId="0747EAA5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2B5692AD" w:rsidR="2B5692A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Reciprocity</w:t>
            </w:r>
            <w:r w:rsidRPr="2B5692AD" w:rsidR="2B5692A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7B7CD8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Salesperson 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15517E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 Smart LLC</w:t>
            </w:r>
          </w:p>
        </w:tc>
      </w:tr>
      <w:tr w:rsidRPr="00174E24" w:rsidR="00174E24" w:rsidTr="2B5692AD" w14:paraId="3D9382C2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0A3BB7E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SP40000223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00BB1F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Kristine Jiminez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BB7841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A53FA2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2B10ED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Keller Williams</w:t>
            </w:r>
          </w:p>
        </w:tc>
      </w:tr>
      <w:tr w:rsidRPr="00174E24" w:rsidR="00174E24" w:rsidTr="2B5692AD" w14:paraId="0E9E4A15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5F0C23D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PM40000003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FC7E75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Jenna Rieling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303C91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345EC7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C8E6AA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Nomadic Real Estate</w:t>
            </w:r>
          </w:p>
        </w:tc>
      </w:tr>
      <w:tr w:rsidRPr="00174E24" w:rsidR="00174E24" w:rsidTr="2B5692AD" w14:paraId="52747475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698CD10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SP40000429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A3D069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Artis Crum II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232960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9B2C68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A776BE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Pr="00174E24" w:rsidR="00174E24" w:rsidTr="2B5692AD" w14:paraId="56702E36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58A4950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SP40000816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CF6164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Jacob Wiener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7C2128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B4E030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AD848D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McEnearney Associates</w:t>
            </w:r>
          </w:p>
        </w:tc>
      </w:tr>
      <w:tr w:rsidRPr="00174E24" w:rsidR="00174E24" w:rsidTr="2B5692AD" w14:paraId="13238B51" w14:textId="77777777">
        <w:trPr>
          <w:trHeight w:val="56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28A9A50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BR40000061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F2E095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Rahkiya Reid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4282C3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435E26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Real Estate Broker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23B2C6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Keller Williams Preferred Properties </w:t>
            </w:r>
          </w:p>
        </w:tc>
      </w:tr>
      <w:tr w:rsidRPr="00174E24" w:rsidR="00174E24" w:rsidTr="2B5692AD" w14:paraId="4EA3FBD9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55A46DB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SP40000732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012677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Gabrielle Wilson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D18137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FB0019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E39E8C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Redfin</w:t>
            </w:r>
          </w:p>
        </w:tc>
      </w:tr>
      <w:tr w:rsidRPr="00174E24" w:rsidR="00174E24" w:rsidTr="2B5692AD" w14:paraId="0334CF7B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0401A0B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BR4000067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D7EF04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Dierdre Brown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9D5D52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B5EF37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Broker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4AEDBD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Maven Realty</w:t>
            </w:r>
          </w:p>
        </w:tc>
      </w:tr>
      <w:tr w:rsidRPr="00174E24" w:rsidR="00174E24" w:rsidTr="2B5692AD" w14:paraId="3A4FAE0C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1C08454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BR40000054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45672F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Timothy Jacobs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386154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9E9FAB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Broker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043F66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Ethos Tenant Company LLC</w:t>
            </w:r>
          </w:p>
        </w:tc>
      </w:tr>
      <w:tr w:rsidRPr="00174E24" w:rsidR="00174E24" w:rsidTr="2B5692AD" w14:paraId="4B4A7BF7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1DD4CEC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REO4000036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80DD95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Timothy Jacobs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6580D7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B0A4C4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51E024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Ethos Tenant Company LLC</w:t>
            </w:r>
          </w:p>
        </w:tc>
      </w:tr>
      <w:tr w:rsidRPr="00174E24" w:rsidR="00174E24" w:rsidTr="2B5692AD" w14:paraId="4C5F83CD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03829D9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SP40000801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4E4115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Lauren Lambert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C7A9AA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68D287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056C8B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Exit First Realty</w:t>
            </w:r>
          </w:p>
        </w:tc>
      </w:tr>
      <w:tr w:rsidRPr="00174E24" w:rsidR="00174E24" w:rsidTr="2B5692AD" w14:paraId="26D6E849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07502F9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BR40000071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A3F28D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Christina Eury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40FCB8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CFEDB3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Broker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82BE40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Rise Real Estate LLC</w:t>
            </w:r>
          </w:p>
        </w:tc>
      </w:tr>
      <w:tr w:rsidRPr="00174E24" w:rsidR="00174E24" w:rsidTr="2B5692AD" w14:paraId="0BF52AB9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1D99FDE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SP40000708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7AE686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Angelica Brown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8E7F6F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5F9F00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07AA41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Re/Max One</w:t>
            </w:r>
          </w:p>
        </w:tc>
      </w:tr>
      <w:tr w:rsidRPr="00174E24" w:rsidR="00174E24" w:rsidTr="2B5692AD" w14:paraId="78A69708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5774A91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SP40000454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186AAF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Erick Burke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658E17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ACEDDC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D203BE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Keller Williams</w:t>
            </w:r>
          </w:p>
        </w:tc>
      </w:tr>
      <w:tr w:rsidRPr="00174E24" w:rsidR="00174E24" w:rsidTr="2B5692AD" w14:paraId="096A3B97" w14:textId="77777777">
        <w:trPr>
          <w:trHeight w:val="56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29FCFBC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SP40000850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952D9A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David Payne 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A75B56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0BC744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8C49A8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Metro Referral Associates, Inc.</w:t>
            </w:r>
          </w:p>
        </w:tc>
      </w:tr>
      <w:tr w:rsidRPr="00174E24" w:rsidR="00174E24" w:rsidTr="2B5692AD" w14:paraId="3328CD5E" w14:textId="77777777">
        <w:trPr>
          <w:trHeight w:val="56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4B7CD46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lastRenderedPageBreak/>
              <w:t>SP40000895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EEDC81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Michael Woods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320FAA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33DE27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826CA3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Long &amp; Foster Real Estate, Inc</w:t>
            </w:r>
          </w:p>
        </w:tc>
      </w:tr>
      <w:tr w:rsidRPr="00174E24" w:rsidR="00174E24" w:rsidTr="2B5692AD" w14:paraId="433C79F9" w14:textId="77777777">
        <w:trPr>
          <w:trHeight w:val="56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3F5B4EC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SP40000856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CE970D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Lisa Irving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29AFECA" w14:textId="17A3DBE4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2B5692AD" w:rsidR="2B5692A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F2D499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76C5D1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Essential Properties Realty Brokerage, Inc.</w:t>
            </w:r>
          </w:p>
        </w:tc>
      </w:tr>
      <w:tr w:rsidRPr="00174E24" w:rsidR="00174E24" w:rsidTr="2B5692AD" w14:paraId="4F5A4675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022022E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SP40000811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5E7721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Venola Rolle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B10164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33458D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A4049C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Exit Affluent Homes Realty</w:t>
            </w:r>
          </w:p>
        </w:tc>
      </w:tr>
      <w:tr w:rsidRPr="00174E24" w:rsidR="00174E24" w:rsidTr="2B5692AD" w14:paraId="507190CE" w14:textId="77777777">
        <w:trPr>
          <w:trHeight w:val="84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554DCC1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REO40000054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49AB90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Gerly Oden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EB8863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80131C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0DEDA8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Integrity With Realty Partners DBA Keller Williams</w:t>
            </w:r>
          </w:p>
        </w:tc>
      </w:tr>
      <w:tr w:rsidRPr="00174E24" w:rsidR="00174E24" w:rsidTr="2B5692AD" w14:paraId="7D059CFB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2FCD180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SP40000994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A1FEC0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Brian Landis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5ADE14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AA8C88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822759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EXP REALTY LLC</w:t>
            </w:r>
          </w:p>
        </w:tc>
      </w:tr>
      <w:tr w:rsidRPr="00174E24" w:rsidR="00174E24" w:rsidTr="2B5692AD" w14:paraId="30330801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5B6450C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PM40000059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27CBFF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Joyce Recto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6DDF58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C20DA6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366F78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IREM</w:t>
            </w:r>
          </w:p>
        </w:tc>
      </w:tr>
      <w:tr w:rsidRPr="00174E24" w:rsidR="00174E24" w:rsidTr="2B5692AD" w14:paraId="5DD12914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30C6E1E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SP40000764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8D56F6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Dina Thomas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F2082E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D4A139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DDE222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Compass</w:t>
            </w:r>
          </w:p>
        </w:tc>
      </w:tr>
      <w:tr w:rsidRPr="00174E24" w:rsidR="00174E24" w:rsidTr="2B5692AD" w14:paraId="0F7EF03F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3C21C83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SP40000988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70AF20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Mahfuz Mummed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9F3964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Reciprocity 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0DA558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30EF2A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Fairfax Realty Select</w:t>
            </w:r>
          </w:p>
        </w:tc>
      </w:tr>
      <w:tr w:rsidRPr="00174E24" w:rsidR="00174E24" w:rsidTr="2B5692AD" w14:paraId="4A48ACC0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13D347A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SP40000491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B6F9B7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Dudley Ward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3AB217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73046F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21E950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Long and Foster</w:t>
            </w:r>
          </w:p>
        </w:tc>
      </w:tr>
      <w:tr w:rsidRPr="00174E24" w:rsidR="00174E24" w:rsidTr="2B5692AD" w14:paraId="66F05F97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61180ED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SP40000537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2FE978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Shannon Burton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C07600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1FB7B2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7B0711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Long and Foster</w:t>
            </w:r>
          </w:p>
        </w:tc>
      </w:tr>
      <w:tr w:rsidRPr="00174E24" w:rsidR="00174E24" w:rsidTr="2B5692AD" w14:paraId="1681FB0A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2E901FF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SP200206229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A260C3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Tatiyana Hodges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0B02FA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2216CB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75582A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Long and Foster</w:t>
            </w:r>
          </w:p>
        </w:tc>
      </w:tr>
      <w:tr w:rsidRPr="00174E24" w:rsidR="00174E24" w:rsidTr="2B5692AD" w14:paraId="0392DDF2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1388753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SP40000965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5059CD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Aaron Hizbai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35FBAF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A94E9D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DDC32B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Long and Foster</w:t>
            </w:r>
          </w:p>
        </w:tc>
      </w:tr>
      <w:tr w:rsidRPr="00174E24" w:rsidR="00174E24" w:rsidTr="2B5692AD" w14:paraId="275F480A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34592E6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SP40000534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C562D0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Cardella Newsome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10AA9A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11A6CE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DD033C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Weichert Referral Associates</w:t>
            </w:r>
          </w:p>
        </w:tc>
      </w:tr>
      <w:tr w:rsidRPr="00174E24" w:rsidR="00174E24" w:rsidTr="2B5692AD" w14:paraId="29F211BC" w14:textId="77777777">
        <w:trPr>
          <w:trHeight w:val="56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0D5B6CF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SP40000415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76F341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Lashaun Chapman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02D33D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12A736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49A2E6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Keller Williams ChantillyVentures</w:t>
            </w:r>
          </w:p>
        </w:tc>
      </w:tr>
      <w:tr w:rsidRPr="00174E24" w:rsidR="00174E24" w:rsidTr="2B5692AD" w14:paraId="524A2C10" w14:textId="77777777">
        <w:trPr>
          <w:trHeight w:val="56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469F329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SP40000976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465784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Gwendolyn Snow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3C4A51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Endorsement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9FF61D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55A3FB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The Home Team Realty Group LLC</w:t>
            </w:r>
          </w:p>
        </w:tc>
      </w:tr>
      <w:tr w:rsidRPr="00174E24" w:rsidR="00174E24" w:rsidTr="2B5692AD" w14:paraId="46CEA39F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0289359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SP40000678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4D971D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Brittany Yates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4F02CD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CF5947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44C867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Long and Foster</w:t>
            </w:r>
          </w:p>
        </w:tc>
      </w:tr>
      <w:tr w:rsidRPr="00174E24" w:rsidR="00174E24" w:rsidTr="2B5692AD" w14:paraId="073D6BBC" w14:textId="77777777">
        <w:trPr>
          <w:trHeight w:val="56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0067ED4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SP40000844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E072A9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Leonie Bolden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3FAB71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44F688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569646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Upper Marlboro Preferred Properties</w:t>
            </w:r>
          </w:p>
        </w:tc>
      </w:tr>
      <w:tr w:rsidRPr="00174E24" w:rsidR="00174E24" w:rsidTr="2B5692AD" w14:paraId="6F52DD98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5A5AB42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Sp40000281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4BD55F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Thomas Mahovsky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E97C7D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FDB28A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5B441F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Samson Properties</w:t>
            </w:r>
          </w:p>
        </w:tc>
      </w:tr>
      <w:tr w:rsidRPr="00174E24" w:rsidR="00174E24" w:rsidTr="2B5692AD" w14:paraId="2C3AF449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590BF3A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SP40000492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A8F02A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Christa Sterling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B65378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51009B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3526D6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Blake Real Estate</w:t>
            </w:r>
          </w:p>
        </w:tc>
      </w:tr>
      <w:tr w:rsidRPr="00174E24" w:rsidR="00174E24" w:rsidTr="2B5692AD" w14:paraId="53A82656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6CBA6A6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REO40000072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69037F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Assurance Realty LLC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5BF32F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313888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F693F2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David Stone</w:t>
            </w:r>
          </w:p>
        </w:tc>
      </w:tr>
      <w:tr w:rsidRPr="00174E24" w:rsidR="00174E24" w:rsidTr="2B5692AD" w14:paraId="21F2FB33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74D39E6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lastRenderedPageBreak/>
              <w:t>PM40000108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57114E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Aldo Giannattasio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E3CF92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42F2F6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13A3AE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Pr="00174E24" w:rsidR="00174E24" w:rsidTr="2B5692AD" w14:paraId="0707CF50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019BA55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SP40000754 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B232EA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Metrea Richardson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FC1CF6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93D943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A6B722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NACA</w:t>
            </w:r>
          </w:p>
        </w:tc>
      </w:tr>
      <w:tr w:rsidRPr="00174E24" w:rsidR="00174E24" w:rsidTr="2B5692AD" w14:paraId="4C48960E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51A8F4E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SP40000767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9C8D8C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Sandra Safran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9320CD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Exam 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0242C5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Salesperson 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6C5C5F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RLAH Real Estate </w:t>
            </w:r>
          </w:p>
        </w:tc>
      </w:tr>
      <w:tr w:rsidRPr="00174E24" w:rsidR="00174E24" w:rsidTr="2B5692AD" w14:paraId="224E05FB" w14:textId="77777777">
        <w:trPr>
          <w:trHeight w:val="84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17B1848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SP40000646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03723E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Courtney Felts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E688F5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Reciprocity 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C4EAD5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Salesperson 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15D45D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Berkshire Hathaway HomeServices Homesale Realty</w:t>
            </w:r>
          </w:p>
        </w:tc>
      </w:tr>
      <w:tr w:rsidRPr="00174E24" w:rsidR="00174E24" w:rsidTr="2B5692AD" w14:paraId="417AA8CA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264827C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SP40000185 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92BD77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Valbona Qerimi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1F5AA9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89E9C8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7E7C4E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Long and Foster</w:t>
            </w:r>
          </w:p>
        </w:tc>
      </w:tr>
      <w:tr w:rsidRPr="00174E24" w:rsidR="00174E24" w:rsidTr="2B5692AD" w14:paraId="5CC737CB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19AA2E6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SP40000575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0C37AF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Julius Gamble, Jr.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651232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1BD9B2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1F706A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Coldwell Banker</w:t>
            </w:r>
          </w:p>
        </w:tc>
      </w:tr>
      <w:tr w:rsidRPr="00174E24" w:rsidR="00174E24" w:rsidTr="2B5692AD" w14:paraId="542BB87E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1F5E1C1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SP40000992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8698E2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Melissa Richardson 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480480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Reciprocity 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8586C7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346F4D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RLAH Real Estate</w:t>
            </w:r>
          </w:p>
        </w:tc>
      </w:tr>
      <w:tr w:rsidRPr="00174E24" w:rsidR="00174E24" w:rsidTr="2B5692AD" w14:paraId="124A387D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2C51923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SP40000222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062392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Briana Clark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337F88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545CE3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2062F1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Clark Premier Realty Gropu</w:t>
            </w:r>
          </w:p>
        </w:tc>
      </w:tr>
      <w:tr w:rsidRPr="00174E24" w:rsidR="00174E24" w:rsidTr="2B5692AD" w14:paraId="2660B40E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4465DBC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SP40000755 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2ADC00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Vincent Young 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EADB39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8CFDE9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99BBAF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Bennett Realty</w:t>
            </w:r>
          </w:p>
        </w:tc>
      </w:tr>
      <w:tr w:rsidRPr="00174E24" w:rsidR="00174E24" w:rsidTr="2B5692AD" w14:paraId="616179EC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66E84F8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SP40000823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93F009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Michelle Malebranche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105D2C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774124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AEF176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Keller Williams</w:t>
            </w:r>
          </w:p>
        </w:tc>
      </w:tr>
      <w:tr w:rsidRPr="00174E24" w:rsidR="00174E24" w:rsidTr="2B5692AD" w14:paraId="4D4F9B6C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738F32B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SP40001012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7998A7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Stefanie Venancio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861FE5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266A31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68BD3F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City Chic Real Estate</w:t>
            </w:r>
          </w:p>
        </w:tc>
      </w:tr>
      <w:tr w:rsidRPr="00174E24" w:rsidR="00174E24" w:rsidTr="2B5692AD" w14:paraId="6E519D0C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020A5F4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BR40000075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2F5962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Yoseph T Woldesemait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28E704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D76F67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Broker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7D916E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Woldesemait Properties</w:t>
            </w:r>
          </w:p>
        </w:tc>
      </w:tr>
      <w:tr w:rsidRPr="00174E24" w:rsidR="00174E24" w:rsidTr="2B5692AD" w14:paraId="64392046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4C02C77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REO40000039 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1AB5F6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Woldesemait Properties, LLC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676A75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0FF6B2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Organization 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1BFC01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Pr="00174E24" w:rsidR="00174E24" w:rsidTr="2B5692AD" w14:paraId="25FFE5D6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7E98093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REO40000070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9A7C4B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View Range Realty Group, LLC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431E8F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9C2E85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558AD5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Pr="00174E24" w:rsidR="00174E24" w:rsidTr="2B5692AD" w14:paraId="56C1346B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652111C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PM40000078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0B4646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Tierra Cooper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37D6E9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E09154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D83723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Pr="00174E24" w:rsidR="00174E24" w:rsidTr="2B5692AD" w14:paraId="0191F634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4D04CC8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SP40000828 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C283BB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Miranda Haith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E87333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3C5BCF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3EF621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weichert</w:t>
            </w:r>
          </w:p>
        </w:tc>
      </w:tr>
      <w:tr w:rsidRPr="00174E24" w:rsidR="00174E24" w:rsidTr="2B5692AD" w14:paraId="222CC34C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579EDC1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REO40000046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46D545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Washington &amp; Brand LLC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1495C9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67184D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C01F54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Pr="00174E24" w:rsidR="00174E24" w:rsidTr="2B5692AD" w14:paraId="79586353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2A4D0E2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BR200201653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924DC4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Yoseph T Woldesemait 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624C35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B6728D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Broker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F959A9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Samson Properties</w:t>
            </w:r>
          </w:p>
        </w:tc>
      </w:tr>
      <w:tr w:rsidRPr="00174E24" w:rsidR="00174E24" w:rsidTr="2B5692AD" w14:paraId="1BBF49B1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4EE76A8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SP40001016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EED9A6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Frtuna Kassaye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C48219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63DEAC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064F2B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Pearson Smith Realty</w:t>
            </w:r>
          </w:p>
        </w:tc>
      </w:tr>
      <w:tr w:rsidRPr="00174E24" w:rsidR="00174E24" w:rsidTr="2B5692AD" w14:paraId="1FF604D6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147AD98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SP40000934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7F7DBC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Sonia Benperlas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AB7ED1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D0F45E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DF876E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Weichert</w:t>
            </w:r>
          </w:p>
        </w:tc>
      </w:tr>
      <w:tr w:rsidRPr="00174E24" w:rsidR="00174E24" w:rsidTr="2B5692AD" w14:paraId="56CE6160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3C2450D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PM40000104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83D624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Tymeka Penn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5F01D6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7A4C99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7D58EA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Pr="00174E24" w:rsidR="00174E24" w:rsidTr="2B5692AD" w14:paraId="435AD24A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467A8F7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SP40000794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6DDCDA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Lily Dubin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6272CD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7F06EF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DDE471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Washington Fine Properties</w:t>
            </w:r>
          </w:p>
        </w:tc>
      </w:tr>
      <w:tr w:rsidRPr="00174E24" w:rsidR="00174E24" w:rsidTr="2B5692AD" w14:paraId="5CD82DCE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0E4247E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SP40000724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FCD861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Nigel Armbruster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A9F09E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24B0CE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43ABFA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Washington Fine Properties</w:t>
            </w:r>
          </w:p>
        </w:tc>
      </w:tr>
      <w:tr w:rsidRPr="00174E24" w:rsidR="00174E24" w:rsidTr="2B5692AD" w14:paraId="38B362EE" w14:textId="77777777">
        <w:trPr>
          <w:trHeight w:val="56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6C622F7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lastRenderedPageBreak/>
              <w:t>REO40000040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DC4F80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John D'Ambrosia 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86CC73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0226CA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3B02CC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HomeServices Property Management</w:t>
            </w:r>
          </w:p>
        </w:tc>
      </w:tr>
      <w:tr w:rsidRPr="00174E24" w:rsidR="00174E24" w:rsidTr="2B5692AD" w14:paraId="689E54A0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54E70F9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SP40000674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F4EDAF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Jeffery Holmes 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F341DC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Receprocity 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D66935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330223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Samson Properties</w:t>
            </w:r>
          </w:p>
        </w:tc>
      </w:tr>
      <w:tr w:rsidRPr="00174E24" w:rsidR="00174E24" w:rsidTr="2B5692AD" w14:paraId="13061F94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1D216F7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SP40000727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6BF1EC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Jettia Vance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D0D52C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32D478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B1DD87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Patricia Long</w:t>
            </w:r>
          </w:p>
        </w:tc>
      </w:tr>
      <w:tr w:rsidRPr="00174E24" w:rsidR="00174E24" w:rsidTr="2B5692AD" w14:paraId="1AB6B9C3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6CF63C2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SP40000947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D6E26F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Marta Nazario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5D8BAC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681315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54F9FE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RE/MAX AGILITY</w:t>
            </w:r>
          </w:p>
        </w:tc>
      </w:tr>
      <w:tr w:rsidRPr="00174E24" w:rsidR="00174E24" w:rsidTr="2B5692AD" w14:paraId="648AAAFE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6F013AF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SP40000791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D3F05D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Nofisat Adeaga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5D0F91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CF04F8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A27D10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Realty One Group Assets</w:t>
            </w:r>
          </w:p>
        </w:tc>
      </w:tr>
      <w:tr w:rsidRPr="00174E24" w:rsidR="00174E24" w:rsidTr="2B5692AD" w14:paraId="0E5AB991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36CECDF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SP40000515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6C0EBC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Christopher Kelley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2210F3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Endorsement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951DBD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46AC02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RE/MAX Realty Group</w:t>
            </w:r>
          </w:p>
        </w:tc>
      </w:tr>
      <w:tr w:rsidRPr="00174E24" w:rsidR="00174E24" w:rsidTr="2B5692AD" w14:paraId="08BC9DF3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498DACE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SP40000701 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B2E900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Dexter Price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458374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74D9DB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7A8908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Weichert</w:t>
            </w:r>
          </w:p>
        </w:tc>
      </w:tr>
      <w:tr w:rsidRPr="00174E24" w:rsidR="00174E24" w:rsidTr="2B5692AD" w14:paraId="6D7EBF3C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47043B2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SP40000897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85D689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Carly Yoo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282F9A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5B0FC8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1D46DA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Washington Fine Properties</w:t>
            </w:r>
          </w:p>
        </w:tc>
      </w:tr>
      <w:tr w:rsidRPr="00174E24" w:rsidR="00174E24" w:rsidTr="2B5692AD" w14:paraId="6D0785F5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327B436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SP40000685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DD5A1C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Glenda Avila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7AB531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Reciprocity 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29E608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0E930F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Melvin Yates</w:t>
            </w:r>
          </w:p>
        </w:tc>
      </w:tr>
      <w:tr w:rsidRPr="00174E24" w:rsidR="00174E24" w:rsidTr="2B5692AD" w14:paraId="72D54EC4" w14:textId="77777777">
        <w:trPr>
          <w:trHeight w:val="56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54AB043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SP40000986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FCE51E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Reginald McNeill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929F30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95D05A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0AF5ED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Q. Williams Real Estate Associates</w:t>
            </w:r>
          </w:p>
        </w:tc>
      </w:tr>
      <w:tr w:rsidRPr="00174E24" w:rsidR="00174E24" w:rsidTr="2B5692AD" w14:paraId="353B3D27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7C3BA30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SP40000689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6EAE84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Patricia Mckoy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CDE2C2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Reciproicity 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24FF89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1012D7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Samson Properties</w:t>
            </w:r>
          </w:p>
        </w:tc>
      </w:tr>
      <w:tr w:rsidRPr="00174E24" w:rsidR="00174E24" w:rsidTr="2B5692AD" w14:paraId="1E64EB92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3CA5CDB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SP40000634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FD2E44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Chelsea McCormick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88CC4C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B669EB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AE5010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Washington Fine Properties</w:t>
            </w:r>
          </w:p>
        </w:tc>
      </w:tr>
      <w:tr w:rsidRPr="00174E24" w:rsidR="00174E24" w:rsidTr="2B5692AD" w14:paraId="096087CC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20ADEFD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PM40000025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BD706F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Whitney Reynolds-Waller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332EEE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Exam 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402C33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Property Manager 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909006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Pr="00174E24" w:rsidR="00174E24" w:rsidTr="2B5692AD" w14:paraId="65D8C0E1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5746489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SP40000699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E5ACA0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Tiffany Carr 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C044E5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Reciprocity 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C3E78D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Salesperson 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3AE6EA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Samson Properties</w:t>
            </w:r>
          </w:p>
        </w:tc>
      </w:tr>
      <w:tr w:rsidRPr="00174E24" w:rsidR="00174E24" w:rsidTr="2B5692AD" w14:paraId="6B467E15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476C765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SP40000700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705CCF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Mira Wahba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493F66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B60470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79286B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NRT Mid-Atlantic</w:t>
            </w:r>
          </w:p>
        </w:tc>
      </w:tr>
      <w:tr w:rsidRPr="00174E24" w:rsidR="00174E24" w:rsidTr="2B5692AD" w14:paraId="64F51085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0A5FCB8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BR40000057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81033C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Alison Williams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09FB13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New/Examination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95F375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Broker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4DBF28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Of Place, LLC</w:t>
            </w:r>
          </w:p>
        </w:tc>
      </w:tr>
      <w:tr w:rsidRPr="00174E24" w:rsidR="00174E24" w:rsidTr="2B5692AD" w14:paraId="1E2DC065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28879D7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SP40000603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5B11F0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Brandon Carroll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6FFEA8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2D4B2C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4DB5A8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City Properties, LLC</w:t>
            </w:r>
          </w:p>
        </w:tc>
      </w:tr>
      <w:tr w:rsidRPr="00174E24" w:rsidR="00174E24" w:rsidTr="2B5692AD" w14:paraId="3785D9A4" w14:textId="77777777">
        <w:trPr>
          <w:trHeight w:val="56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5C3AAF3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SP40000670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25FD61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Munseok Choi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1A55B1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FA5662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74D320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Samson Properties of DC, LLC</w:t>
            </w:r>
          </w:p>
        </w:tc>
      </w:tr>
      <w:tr w:rsidRPr="00174E24" w:rsidR="00174E24" w:rsidTr="2B5692AD" w14:paraId="33C360B0" w14:textId="77777777">
        <w:trPr>
          <w:trHeight w:val="56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24FB35E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SP40000747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44FCA2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Brian Sanks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40A9E2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661CDD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122166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Samson Properties of DC, LLC</w:t>
            </w:r>
          </w:p>
        </w:tc>
      </w:tr>
      <w:tr w:rsidRPr="00174E24" w:rsidR="00174E24" w:rsidTr="2B5692AD" w14:paraId="056EE1D6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69611AE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SP40000810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D51D70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Lystra Perry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7B2E97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5B3E78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1C609B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Blue Casa</w:t>
            </w:r>
          </w:p>
        </w:tc>
      </w:tr>
      <w:tr w:rsidRPr="00174E24" w:rsidR="00174E24" w:rsidTr="2B5692AD" w14:paraId="052A65E0" w14:textId="77777777">
        <w:trPr>
          <w:trHeight w:val="56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09DA7F0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SP40000960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E46D59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Sarah Kutner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E7C598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Exam 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3840DF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C18F98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Jones Lang LaSalle Americas, Inc</w:t>
            </w:r>
          </w:p>
        </w:tc>
      </w:tr>
      <w:tr w:rsidRPr="00174E24" w:rsidR="00174E24" w:rsidTr="2B5692AD" w14:paraId="3D51C4BF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4692F91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SP40000778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F6A184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Jackelyn Klatte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433505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F9DD19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47DE89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Washington Fine Properties</w:t>
            </w:r>
          </w:p>
        </w:tc>
      </w:tr>
      <w:tr w:rsidRPr="00174E24" w:rsidR="00174E24" w:rsidTr="2B5692AD" w14:paraId="1889BF95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04F5BAF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lastRenderedPageBreak/>
              <w:t>SP40000802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211641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Chelsi Blanchard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039136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Reciprocity 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8AA42D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Salesperson 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6D3059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BML Properties Realty LLC</w:t>
            </w:r>
          </w:p>
        </w:tc>
      </w:tr>
      <w:tr w:rsidRPr="00174E24" w:rsidR="00174E24" w:rsidTr="2B5692AD" w14:paraId="51276E71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77876F3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SP40000902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1C3C5F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Margarita Soule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E8E54C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557D53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59ADD4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Re/Max Realty Services</w:t>
            </w:r>
          </w:p>
        </w:tc>
      </w:tr>
      <w:tr w:rsidRPr="00174E24" w:rsidR="00174E24" w:rsidTr="2B5692AD" w14:paraId="6940C9F3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70C4BEE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SP40000477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6DC028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Kim Johnson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158C20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Reciprocity 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518D5C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4CEB69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HomeSmart</w:t>
            </w:r>
          </w:p>
        </w:tc>
      </w:tr>
      <w:tr w:rsidRPr="00174E24" w:rsidR="00174E24" w:rsidTr="2B5692AD" w14:paraId="0719D718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7590677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SP40000677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FDE013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Gerald Spitler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2E0A13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E95DB2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606348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Urban Brokers, LLC</w:t>
            </w:r>
          </w:p>
        </w:tc>
      </w:tr>
      <w:tr w:rsidRPr="00174E24" w:rsidR="00174E24" w:rsidTr="2B5692AD" w14:paraId="076F70BC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055D621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SP40000516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A8943A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Philip Kelley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EF45C9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F9001C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2A1776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RE/MAX Realty Group</w:t>
            </w:r>
          </w:p>
        </w:tc>
      </w:tr>
      <w:tr w:rsidRPr="00174E24" w:rsidR="00174E24" w:rsidTr="2B5692AD" w14:paraId="7C000770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5944917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SP40000539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68EA49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Terryn Stokley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94E3D1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Reciprocity 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98B0A6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Salesperson 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619EF5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BML Properties Realty, LLC</w:t>
            </w:r>
          </w:p>
        </w:tc>
      </w:tr>
      <w:tr w:rsidRPr="00174E24" w:rsidR="00174E24" w:rsidTr="2B5692AD" w14:paraId="4B0F8B7F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282A594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SP40000270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BB01A4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Rufus Moffett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DEC66E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133F7B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1B22A5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Thos. D. Walsh</w:t>
            </w:r>
          </w:p>
        </w:tc>
      </w:tr>
      <w:tr w:rsidRPr="00174E24" w:rsidR="00174E24" w:rsidTr="2B5692AD" w14:paraId="6F5AA2BF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2E6767F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SP40000543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00B7C7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Lorryn Logan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3B2BAF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Reciprocity 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ABC935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F6D4E1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Samson Properties</w:t>
            </w:r>
          </w:p>
        </w:tc>
      </w:tr>
      <w:tr w:rsidRPr="00174E24" w:rsidR="00174E24" w:rsidTr="2B5692AD" w14:paraId="7C933B28" w14:textId="77777777">
        <w:trPr>
          <w:trHeight w:val="56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03226F0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SP40000629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B0A19E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Evelyn Logan MacKethan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D90EC9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BD151B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839CDA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Tutt Taylor and Rankin Real Estate LLC </w:t>
            </w:r>
          </w:p>
        </w:tc>
      </w:tr>
      <w:tr w:rsidRPr="00174E24" w:rsidR="00174E24" w:rsidTr="2B5692AD" w14:paraId="76473EC0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3751764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SP40000772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B33484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Claudia Ornelas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96988E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0B5614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961C17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Redfin</w:t>
            </w:r>
          </w:p>
        </w:tc>
      </w:tr>
      <w:tr w:rsidRPr="00174E24" w:rsidR="00174E24" w:rsidTr="2B5692AD" w14:paraId="2921D2A5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263F541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68AF33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BA1698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A5A7D7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C8C303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Pr="00174E24" w:rsidR="00174E24" w:rsidTr="2B5692AD" w14:paraId="5354A313" w14:textId="77777777">
        <w:trPr>
          <w:trHeight w:val="56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119ACDC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SP40000970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AD3EF0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Natashia Davis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F84D24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584C53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18DADE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Tutt,Taylor&amp;Rankin Real Estate LLC</w:t>
            </w:r>
          </w:p>
        </w:tc>
      </w:tr>
      <w:tr w:rsidRPr="00174E24" w:rsidR="00174E24" w:rsidTr="2B5692AD" w14:paraId="3AF7F55D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7100DFE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SP40000450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99B60A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Hailemariam Equbazgi 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8D7297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15E119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0D6C95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The Realty Shoppe LLC</w:t>
            </w:r>
          </w:p>
        </w:tc>
      </w:tr>
      <w:tr w:rsidRPr="00174E24" w:rsidR="00174E24" w:rsidTr="2B5692AD" w14:paraId="2FF045CD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558CBEE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BR40000049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385C1F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Daniel O'connor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D6F3D8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Endorsement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F99511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Broker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7C8DDC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Real Living At Home </w:t>
            </w:r>
          </w:p>
        </w:tc>
      </w:tr>
      <w:tr w:rsidRPr="00174E24" w:rsidR="00174E24" w:rsidTr="2B5692AD" w14:paraId="0A844622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2FB299A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BR40000045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1BD366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Gospodin Gospodinov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2DD7AC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5BC820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Broker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BD44C6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Realty Advantage</w:t>
            </w:r>
          </w:p>
        </w:tc>
      </w:tr>
      <w:tr w:rsidRPr="00174E24" w:rsidR="00174E24" w:rsidTr="2B5692AD" w14:paraId="5A998ECD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0F83437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SP40000697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9BFAB1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Galen Pierce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9129F4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A753EC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EF57BC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Realty One group Capital </w:t>
            </w:r>
          </w:p>
        </w:tc>
      </w:tr>
      <w:tr w:rsidRPr="00174E24" w:rsidR="00174E24" w:rsidTr="2B5692AD" w14:paraId="4590A95D" w14:textId="77777777">
        <w:trPr>
          <w:trHeight w:val="84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500839B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SP40000792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69A38B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Floyd Sally Jr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57F3A5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Reciprocity 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CED343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Salesperson 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2F8959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Berkshire Hathaway HomeServices PenFed Realty</w:t>
            </w:r>
          </w:p>
        </w:tc>
      </w:tr>
      <w:tr w:rsidRPr="00174E24" w:rsidR="00174E24" w:rsidTr="2B5692AD" w14:paraId="02C7DFCC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7599BFC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SP40000698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65EB2F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Marshall Miller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A04BC2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2B3A2E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07E27C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The Keri Shull Team</w:t>
            </w:r>
          </w:p>
        </w:tc>
      </w:tr>
      <w:tr w:rsidRPr="00174E24" w:rsidR="00174E24" w:rsidTr="2B5692AD" w14:paraId="30E709D9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48E14FE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SP40000789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6C432F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Genesis Docena 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FE4F71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DE9004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EBBACF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Taylor Properties</w:t>
            </w:r>
          </w:p>
        </w:tc>
      </w:tr>
      <w:tr w:rsidRPr="00174E24" w:rsidR="00174E24" w:rsidTr="2B5692AD" w14:paraId="06330612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2A71916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PM40000047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1E36EB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Nichole Stultz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D1B1D9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44B5C7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A27DC1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Pr="00174E24" w:rsidR="00174E24" w:rsidTr="2B5692AD" w14:paraId="493BFDCC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6E7C9E5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SP40000064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DD3DD4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Paul Moore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3DCCCE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8AE7BA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8CADAE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The ONE Street Company</w:t>
            </w:r>
          </w:p>
        </w:tc>
      </w:tr>
      <w:tr w:rsidRPr="00174E24" w:rsidR="00174E24" w:rsidTr="2B5692AD" w14:paraId="6DB7039A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1D8451F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SP40000968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848C51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Jessica Payne 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ABF1B0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07D345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E4CA73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Taylor Properties</w:t>
            </w:r>
          </w:p>
        </w:tc>
      </w:tr>
      <w:tr w:rsidRPr="00174E24" w:rsidR="00174E24" w:rsidTr="2B5692AD" w14:paraId="568FD351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21120E0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lastRenderedPageBreak/>
              <w:t>SP40000619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CAFF4E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Nicholas Moore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55453F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F26B83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B77309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Redfin Corporation</w:t>
            </w:r>
          </w:p>
        </w:tc>
      </w:tr>
      <w:tr w:rsidRPr="00174E24" w:rsidR="00174E24" w:rsidTr="2B5692AD" w14:paraId="1C27A659" w14:textId="77777777">
        <w:trPr>
          <w:trHeight w:val="56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66AAA8C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BR40000087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C190E9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Farkhanda Iqbal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8528BB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1C65D1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Broker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1EE405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Remax Real Estate Connections</w:t>
            </w:r>
          </w:p>
        </w:tc>
      </w:tr>
      <w:tr w:rsidRPr="00174E24" w:rsidR="00174E24" w:rsidTr="2B5692AD" w14:paraId="3BE9A87E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3825732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SP40000872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FBFA2A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Chanel Li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5D04B7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2ED04A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9D8596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Susan Change</w:t>
            </w:r>
          </w:p>
        </w:tc>
      </w:tr>
      <w:tr w:rsidRPr="00174E24" w:rsidR="00174E24" w:rsidTr="2B5692AD" w14:paraId="5D0957A5" w14:textId="77777777">
        <w:trPr>
          <w:trHeight w:val="56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252DF30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SP40000435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ED1B30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Christine Payne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DCEF38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76275E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752581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Tutt, Taylor &amp; Rankin Real Estate LLC</w:t>
            </w:r>
          </w:p>
        </w:tc>
      </w:tr>
      <w:tr w:rsidRPr="00174E24" w:rsidR="00174E24" w:rsidTr="2B5692AD" w14:paraId="0850A983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4A743C1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REO40000047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833294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Wilrose Realty LLC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DC4907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8E6299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0D6B7A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Pr="00174E24" w:rsidR="00174E24" w:rsidTr="2B5692AD" w14:paraId="5637629F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1983B54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SP40000653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CCDF81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Harrison Spurzem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4B4B83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40C190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F2915D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Compass</w:t>
            </w:r>
          </w:p>
        </w:tc>
      </w:tr>
      <w:tr w:rsidRPr="00174E24" w:rsidR="00174E24" w:rsidTr="2B5692AD" w14:paraId="417D7C4D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25CF4A3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SP40000926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C5F4C1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Paul Martinez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EF6F0F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286E8B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C9A2B5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Redwood Adventur, LLC</w:t>
            </w:r>
          </w:p>
        </w:tc>
      </w:tr>
      <w:tr w:rsidRPr="00174E24" w:rsidR="00174E24" w:rsidTr="2B5692AD" w14:paraId="040C1BA0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06166BC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SP40000815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531173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Mya Reed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754911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24EFFB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BB4D99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Smart Realty LLC</w:t>
            </w:r>
          </w:p>
        </w:tc>
      </w:tr>
      <w:tr w:rsidRPr="00174E24" w:rsidR="00174E24" w:rsidTr="2B5692AD" w14:paraId="2BEBC548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5F8C6B3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SP40000741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8FA0F9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Beville Nicholas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C361D2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3094B9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6A4D0D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Smart Realty LLC</w:t>
            </w:r>
          </w:p>
        </w:tc>
      </w:tr>
      <w:tr w:rsidRPr="00174E24" w:rsidR="00174E24" w:rsidTr="2B5692AD" w14:paraId="4999E1B5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0EFC2F9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SP40000730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BBAF59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Chukwudi Nweke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E6DA3F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F37EE0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FB4792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SOLD 100 Real Estate</w:t>
            </w:r>
          </w:p>
        </w:tc>
      </w:tr>
      <w:tr w:rsidRPr="00174E24" w:rsidR="00174E24" w:rsidTr="2B5692AD" w14:paraId="544DC324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2F74AA4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SP40000893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9B64C1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Henry O'Neal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1924C2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4802B5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40A904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Savills</w:t>
            </w:r>
          </w:p>
        </w:tc>
      </w:tr>
      <w:tr w:rsidRPr="00174E24" w:rsidR="00174E24" w:rsidTr="2B5692AD" w14:paraId="04B6EA5A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464423B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SP40000214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F1A923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Lori Mankin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9695D4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A2BE67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1368C7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Rex Homes</w:t>
            </w:r>
          </w:p>
        </w:tc>
      </w:tr>
      <w:tr w:rsidRPr="00174E24" w:rsidR="00174E24" w:rsidTr="2B5692AD" w14:paraId="123A31B2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7849389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SP40000520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C0DC88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Emily Kim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7D3000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4B487E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CCE525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Redfin Corp </w:t>
            </w:r>
          </w:p>
        </w:tc>
      </w:tr>
      <w:tr w:rsidRPr="00174E24" w:rsidR="00174E24" w:rsidTr="2B5692AD" w14:paraId="5AAC68FF" w14:textId="77777777">
        <w:trPr>
          <w:trHeight w:val="56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5D913BD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SP40000632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7B0F66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Averie Harding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AE9A4B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060A50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6A8896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Realty One Group Performance</w:t>
            </w:r>
          </w:p>
        </w:tc>
      </w:tr>
      <w:tr w:rsidRPr="00174E24" w:rsidR="00174E24" w:rsidTr="2B5692AD" w14:paraId="49E9DAE4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2344DD6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SP40000348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3EE918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Michele Robinson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25100F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89DF9C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F8484D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Keller Williams</w:t>
            </w:r>
          </w:p>
        </w:tc>
      </w:tr>
      <w:tr w:rsidRPr="00174E24" w:rsidR="00174E24" w:rsidTr="2B5692AD" w14:paraId="53E6B6C0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2B7F371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SP40000459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A724F0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Conor Stueckler 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E4E337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Recriprocity 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919C62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CD3C98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Hutchins Properties</w:t>
            </w:r>
          </w:p>
        </w:tc>
      </w:tr>
      <w:tr w:rsidRPr="00174E24" w:rsidR="00174E24" w:rsidTr="2B5692AD" w14:paraId="189922F9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54FDCFD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SP40000931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81C7BF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Orlando Gholson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7CCD0C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771590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2711E0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Samson</w:t>
            </w:r>
          </w:p>
        </w:tc>
      </w:tr>
      <w:tr w:rsidRPr="00174E24" w:rsidR="00174E24" w:rsidTr="2B5692AD" w14:paraId="418C80AA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45DF61A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SP40000694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5B3250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Deangelo Bullock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4A06F0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9D1736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345384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REMAX</w:t>
            </w:r>
          </w:p>
        </w:tc>
      </w:tr>
      <w:tr w:rsidRPr="00174E24" w:rsidR="00174E24" w:rsidTr="2B5692AD" w14:paraId="27CC98D2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4630CC4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SP40000571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918B2E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Batkhuu Pad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3951BB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A5531B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1612B7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CBRE</w:t>
            </w:r>
          </w:p>
        </w:tc>
      </w:tr>
      <w:tr w:rsidRPr="00174E24" w:rsidR="00174E24" w:rsidTr="2B5692AD" w14:paraId="472D32C7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6F0F730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SP40000758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EBD8D7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Tiffany Lewis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8E9F79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2CCF78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C4110C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Samson</w:t>
            </w:r>
          </w:p>
        </w:tc>
      </w:tr>
      <w:tr w:rsidRPr="00174E24" w:rsidR="00174E24" w:rsidTr="2B5692AD" w14:paraId="796EF06D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2C01D4A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SP40000645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D472A9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Tara Kimmel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E3A81C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590B63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BAAFB1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Redfin Corporation</w:t>
            </w:r>
          </w:p>
        </w:tc>
      </w:tr>
      <w:tr w:rsidRPr="00174E24" w:rsidR="00174E24" w:rsidTr="2B5692AD" w14:paraId="17EC40D1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300A6E5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PM40000106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B3823C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Michael Vasoghi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3C13BC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71FC4E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8D253F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Pr="00174E24" w:rsidR="00174E24" w:rsidTr="2B5692AD" w14:paraId="0A9B96D7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5D7F3EB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SP40000761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5967D9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Tabitha Mckelvy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95D457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Reciorocity 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A3F2C9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49D88F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eXp Realty</w:t>
            </w:r>
          </w:p>
        </w:tc>
      </w:tr>
      <w:tr w:rsidRPr="00174E24" w:rsidR="00174E24" w:rsidTr="2B5692AD" w14:paraId="79700B75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0DF6714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lastRenderedPageBreak/>
              <w:t>SP40000476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2655D7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Kimberlee Gee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5C00E9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3FCF86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AD21B5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Keller Williams</w:t>
            </w:r>
          </w:p>
        </w:tc>
      </w:tr>
      <w:tr w:rsidRPr="00174E24" w:rsidR="00174E24" w:rsidTr="2B5692AD" w14:paraId="0F7F7B9D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5A74777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SP40000971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11738A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Blake Hardesty 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2E4B87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B8521E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D72FDC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Holly Worthington</w:t>
            </w:r>
          </w:p>
        </w:tc>
      </w:tr>
      <w:tr w:rsidRPr="00174E24" w:rsidR="00174E24" w:rsidTr="2B5692AD" w14:paraId="005A13AE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28B5FD3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SP40000836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8C0163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Latoya McCarthy-Scott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C2264F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E88887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6E8E9B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Samson  Properties</w:t>
            </w:r>
          </w:p>
        </w:tc>
      </w:tr>
      <w:tr w:rsidRPr="00174E24" w:rsidR="00174E24" w:rsidTr="2B5692AD" w14:paraId="73748DA7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1AB1AEA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SP40000733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D8668E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Paul Early 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8744B0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06F19D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13F463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RE/MAX West End</w:t>
            </w:r>
          </w:p>
        </w:tc>
      </w:tr>
      <w:tr w:rsidRPr="00174E24" w:rsidR="00174E24" w:rsidTr="2B5692AD" w14:paraId="7E5AA3A0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149703E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SP40000729 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07DB30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Mohammed Bashir Badru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149BB8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4AD104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E56432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Redfin</w:t>
            </w:r>
          </w:p>
        </w:tc>
      </w:tr>
      <w:tr w:rsidRPr="00174E24" w:rsidR="00174E24" w:rsidTr="2B5692AD" w14:paraId="5A20A5D8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7644328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SP40000400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153333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michael brown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FDFCA0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7561F4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DF9904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Smart Realty</w:t>
            </w:r>
          </w:p>
        </w:tc>
      </w:tr>
      <w:tr w:rsidRPr="00174E24" w:rsidR="00174E24" w:rsidTr="2B5692AD" w14:paraId="413A2B0D" w14:textId="77777777">
        <w:trPr>
          <w:trHeight w:val="56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3187363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SP40000559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B36F72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Christina Lyles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6B3741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D79A50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EBC84A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Upper Marlboro Preferred Properties</w:t>
            </w:r>
          </w:p>
        </w:tc>
      </w:tr>
      <w:tr w:rsidRPr="00174E24" w:rsidR="00174E24" w:rsidTr="2B5692AD" w14:paraId="55511B14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6F925B8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SP40000347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CCE20A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Francesca Martin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AC7CC5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DF6CA0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FB1067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Samson Properties</w:t>
            </w:r>
          </w:p>
        </w:tc>
      </w:tr>
      <w:tr w:rsidRPr="00174E24" w:rsidR="00174E24" w:rsidTr="2B5692AD" w14:paraId="75EEEF1C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2388BC0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SP40000548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FA2831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Arthur Jones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88B7FF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AB9F21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A8831E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Real Urban Living, LLC</w:t>
            </w:r>
          </w:p>
        </w:tc>
      </w:tr>
      <w:tr w:rsidRPr="00174E24" w:rsidR="00174E24" w:rsidTr="2B5692AD" w14:paraId="69434D6E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7531DF1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PM40000086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54986A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Jeremy Jarvis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0C0493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BC6209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ADE327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Pr="00174E24" w:rsidR="00174E24" w:rsidTr="2B5692AD" w14:paraId="0AF48AE1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55FE705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SP40000521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D29A63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Tysi Blanger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1DA13D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Exam 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638487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Salesperson 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840045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Move4Free Realty</w:t>
            </w:r>
          </w:p>
        </w:tc>
      </w:tr>
      <w:tr w:rsidRPr="00174E24" w:rsidR="00174E24" w:rsidTr="2B5692AD" w14:paraId="52BA35E0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62808F7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SP40000416 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90C84C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Arnold Gaither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04E70C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C495BD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554D69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Buyers Edge</w:t>
            </w:r>
          </w:p>
        </w:tc>
      </w:tr>
      <w:tr w:rsidRPr="00174E24" w:rsidR="00174E24" w:rsidTr="2B5692AD" w14:paraId="2E25015A" w14:textId="77777777">
        <w:trPr>
          <w:trHeight w:val="56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4CB1C17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SP40000542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A58E6E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Marta Navales Calvera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F9FD80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endorsement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22E8A4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Salesperson 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E7AF56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Berkshire Hathaway Home Services</w:t>
            </w:r>
          </w:p>
        </w:tc>
      </w:tr>
      <w:tr w:rsidRPr="00174E24" w:rsidR="00174E24" w:rsidTr="2B5692AD" w14:paraId="58389267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5CB1B57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PM40000039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88C1D1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Jorge Montalvan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244699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593EA8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699E02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Pr="00174E24" w:rsidR="00174E24" w:rsidTr="2B5692AD" w14:paraId="54072379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0D5564A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SP40000886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002BEA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Ingrid Morris 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4589C5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6721AE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280033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Samson Properties</w:t>
            </w:r>
          </w:p>
        </w:tc>
      </w:tr>
      <w:tr w:rsidRPr="00174E24" w:rsidR="00174E24" w:rsidTr="2B5692AD" w14:paraId="408E13A7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30E8CD6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SP40000625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E1C7FD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Patricia Stueckler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662623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reciprocity 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75F519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Salesperson 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EC9033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Hutchins Properties</w:t>
            </w:r>
          </w:p>
        </w:tc>
      </w:tr>
      <w:tr w:rsidRPr="00174E24" w:rsidR="00174E24" w:rsidTr="2B5692AD" w14:paraId="2C4D9278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2594B50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SP40000579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4F097D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OLAYINKA FOLAYAN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CFE00F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7774F0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720B1B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Taylor Properties</w:t>
            </w:r>
          </w:p>
        </w:tc>
      </w:tr>
      <w:tr w:rsidRPr="00174E24" w:rsidR="00174E24" w:rsidTr="2B5692AD" w14:paraId="16EEF9ED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36F8BDC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SP40000808 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F95D10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Gloria Martin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182351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B3CA5B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0AEA4A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Juan Campos</w:t>
            </w:r>
          </w:p>
        </w:tc>
      </w:tr>
      <w:tr w:rsidRPr="00174E24" w:rsidR="00174E24" w:rsidTr="2B5692AD" w14:paraId="06CD0C41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68F6C47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SP40000702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DDC4BD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Fikirte Tesfaye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755866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Reciprocity 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712632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772B66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Samson Properties</w:t>
            </w:r>
          </w:p>
        </w:tc>
      </w:tr>
      <w:tr w:rsidRPr="00174E24" w:rsidR="00174E24" w:rsidTr="2B5692AD" w14:paraId="0E223E9B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035BC3F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SP40000742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2790CC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Ivaylo Gospodinov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8ED184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AC8FC6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B873C5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Century 21 New Millennium</w:t>
            </w:r>
          </w:p>
        </w:tc>
      </w:tr>
      <w:tr w:rsidRPr="00174E24" w:rsidR="00174E24" w:rsidTr="2B5692AD" w14:paraId="60970EB6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52C87CE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SP40000803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06D67E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Necole Peoples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038515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B95BF5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ADA37A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Coldwell Banker Realty</w:t>
            </w:r>
          </w:p>
        </w:tc>
      </w:tr>
      <w:tr w:rsidRPr="00174E24" w:rsidR="00174E24" w:rsidTr="2B5692AD" w14:paraId="37AE9137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1E1C49A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SP40000890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E42C7A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Melanie Pissarius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2F2947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F3716B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F6F30C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Compass</w:t>
            </w:r>
          </w:p>
        </w:tc>
      </w:tr>
      <w:tr w:rsidRPr="00174E24" w:rsidR="00174E24" w:rsidTr="2B5692AD" w14:paraId="382AC934" w14:textId="77777777">
        <w:trPr>
          <w:trHeight w:val="56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3F05C5C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SP40000669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B81DC4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Shavaun Ross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FEC805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F04365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FA56BF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Coldwell Banker Realty- Captiol Hill</w:t>
            </w:r>
          </w:p>
        </w:tc>
      </w:tr>
      <w:tr w:rsidRPr="00174E24" w:rsidR="00174E24" w:rsidTr="2B5692AD" w14:paraId="32495FBC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5C75A2D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lastRenderedPageBreak/>
              <w:t>SP40001023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7F4C88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Lauren Lovallo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4BCD1C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AC7D19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EC0B76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Compass</w:t>
            </w:r>
          </w:p>
        </w:tc>
      </w:tr>
      <w:tr w:rsidRPr="00174E24" w:rsidR="00174E24" w:rsidTr="2B5692AD" w14:paraId="63DF5330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43EA7D4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SP40000740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5D5A9D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Brian Murphy 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0E0B5A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Reciprocity 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7A4C14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Salesperson 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6966CF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Samson Properties</w:t>
            </w:r>
          </w:p>
        </w:tc>
      </w:tr>
      <w:tr w:rsidRPr="00174E24" w:rsidR="00174E24" w:rsidTr="2B5692AD" w14:paraId="0B925E49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0987444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SP40000473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552806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Alexexander Moore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915B76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128DFA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818D43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Compass</w:t>
            </w:r>
          </w:p>
        </w:tc>
      </w:tr>
      <w:tr w:rsidRPr="00174E24" w:rsidR="00174E24" w:rsidTr="2B5692AD" w14:paraId="65267BD7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0937D1C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SP40000722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D768FE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Patricia Ruiz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87C38C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09AD29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E8E538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EXP Realty</w:t>
            </w:r>
          </w:p>
        </w:tc>
      </w:tr>
      <w:tr w:rsidRPr="00174E24" w:rsidR="00174E24" w:rsidTr="2B5692AD" w14:paraId="60F9B571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1069CA3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SP40000403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580458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Benjamin Eyler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4F8FF5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F67E97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074840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EXP Realty</w:t>
            </w:r>
          </w:p>
        </w:tc>
      </w:tr>
      <w:tr w:rsidRPr="00174E24" w:rsidR="00174E24" w:rsidTr="2B5692AD" w14:paraId="19E35990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66B2930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SP40000726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BBF71B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Masood Mortazavi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A7A9B8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CAE45D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4BB20B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Fairfax Realty of Tysons, Inc</w:t>
            </w:r>
          </w:p>
        </w:tc>
      </w:tr>
      <w:tr w:rsidRPr="00174E24" w:rsidR="00174E24" w:rsidTr="2B5692AD" w14:paraId="016293D1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41EFA28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SP40000817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13C191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Anita Renee Lolin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99BA30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2CB3B2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9A95D0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Fairfax Realty Elite</w:t>
            </w:r>
          </w:p>
        </w:tc>
      </w:tr>
      <w:tr w:rsidRPr="00174E24" w:rsidR="00174E24" w:rsidTr="2B5692AD" w14:paraId="1049BB48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3DCD5AD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SP40000867 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A23DB5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Rosenda McCook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CA2F5C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2BC4E6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D17ACB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EXP Realty LLC</w:t>
            </w:r>
          </w:p>
        </w:tc>
      </w:tr>
      <w:tr w:rsidRPr="00174E24" w:rsidR="00174E24" w:rsidTr="2B5692AD" w14:paraId="144B621C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77A261B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BR40000105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B8AA76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Brian MacMahon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1450E0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1382D2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Broker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329591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Sheridan-MacMahon</w:t>
            </w:r>
          </w:p>
        </w:tc>
      </w:tr>
      <w:tr w:rsidRPr="00174E24" w:rsidR="00174E24" w:rsidTr="2B5692AD" w14:paraId="274EA6FC" w14:textId="77777777">
        <w:trPr>
          <w:trHeight w:val="56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2AFF79C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SP40000987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5F09F1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Stephanie Pudish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B1310B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575FA0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A05B07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TTR Sotheby's International Realty</w:t>
            </w:r>
          </w:p>
        </w:tc>
      </w:tr>
      <w:tr w:rsidRPr="00174E24" w:rsidR="00174E24" w:rsidTr="2B5692AD" w14:paraId="4ED0F198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0F68D36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SP40000762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383300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Amanda Agard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AD6179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253EBA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884197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RE/MAX Realty Services</w:t>
            </w:r>
          </w:p>
        </w:tc>
      </w:tr>
      <w:tr w:rsidRPr="00174E24" w:rsidR="00174E24" w:rsidTr="2B5692AD" w14:paraId="1B4A50ED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58A663E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SP40000609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252C5B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Dolly Anggela Clement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C77FDE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25493D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1B942F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EXP Realty</w:t>
            </w:r>
          </w:p>
        </w:tc>
      </w:tr>
      <w:tr w:rsidRPr="00174E24" w:rsidR="00174E24" w:rsidTr="2B5692AD" w14:paraId="0379DFF3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0D0F561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SP40000783 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0674AF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Taleesha Scott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5B4851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96240C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95D184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Coldwell Banker</w:t>
            </w:r>
          </w:p>
        </w:tc>
      </w:tr>
      <w:tr w:rsidRPr="00174E24" w:rsidR="00174E24" w:rsidTr="2B5692AD" w14:paraId="4D3DA48D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7591139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SP40000800 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9A8748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Kenya Thompson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E8BF4C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A3B436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E96761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Fairfax Realty Select</w:t>
            </w:r>
          </w:p>
        </w:tc>
      </w:tr>
      <w:tr w:rsidRPr="00174E24" w:rsidR="00174E24" w:rsidTr="2B5692AD" w14:paraId="4C6C835B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50DE9EA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SP40000318 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7790F9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Dorothy Hewitt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A57B9B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27BB11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E45878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Jonathan Coles</w:t>
            </w:r>
          </w:p>
        </w:tc>
      </w:tr>
      <w:tr w:rsidRPr="00174E24" w:rsidR="00174E24" w:rsidTr="2B5692AD" w14:paraId="2FDDE8F3" w14:textId="77777777">
        <w:trPr>
          <w:trHeight w:val="56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79F8211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SP40000793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F1A197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Salar Hajibabaei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74FC75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AA0328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EBEFC3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FAIRFAX REALTY OF TYSON'S</w:t>
            </w:r>
          </w:p>
        </w:tc>
      </w:tr>
      <w:tr w:rsidRPr="00174E24" w:rsidR="00174E24" w:rsidTr="2B5692AD" w14:paraId="6603E971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6F3E839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PM40000095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C4A7B5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Antar Williams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0698EE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C9BB11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BE4DD2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Pr="00174E24" w:rsidR="00174E24" w:rsidTr="2B5692AD" w14:paraId="555AB798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3F1F859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SP40000586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753ECA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Kali Rose Milgate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9A9DE5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4C3812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B3D9A7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EXP Realty</w:t>
            </w:r>
          </w:p>
        </w:tc>
      </w:tr>
      <w:tr w:rsidRPr="00174E24" w:rsidR="00174E24" w:rsidTr="2B5692AD" w14:paraId="5A6B81B7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1442143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PM40000102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60D6AB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Richard Bunch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BC3392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B739A9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CFEEA3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Pr="00174E24" w:rsidR="00174E24" w:rsidTr="2B5692AD" w14:paraId="615676DA" w14:textId="77777777">
        <w:trPr>
          <w:trHeight w:val="56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695C259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BR40000050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F1A0E9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Douglas Gartley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5AE3AF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819624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Broker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0DC5FD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Rocket Homes Real Estate LLC</w:t>
            </w:r>
          </w:p>
        </w:tc>
      </w:tr>
      <w:tr w:rsidRPr="00174E24" w:rsidR="00174E24" w:rsidTr="2B5692AD" w14:paraId="01504592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4D1A73A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SP40000676 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AD4453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Alexis Burke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C70C7A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DA8BFC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DD28BF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EXP Realty</w:t>
            </w:r>
          </w:p>
        </w:tc>
      </w:tr>
      <w:tr w:rsidRPr="00174E24" w:rsidR="00174E24" w:rsidTr="2B5692AD" w14:paraId="69C2824F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7F89A66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SP40000684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EC2091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Cindy Onyekwere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4E2F7B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Exam 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24705B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9B2570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Parlay Real Estate LLC</w:t>
            </w:r>
          </w:p>
        </w:tc>
      </w:tr>
      <w:tr w:rsidRPr="00174E24" w:rsidR="00174E24" w:rsidTr="2B5692AD" w14:paraId="25B41C74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660E02D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SP40000545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28ED7E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Juan Romero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CFD99C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Reciprocity 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80221F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4DEE2E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Smart Realty</w:t>
            </w:r>
          </w:p>
        </w:tc>
      </w:tr>
      <w:tr w:rsidRPr="00174E24" w:rsidR="00174E24" w:rsidTr="2B5692AD" w14:paraId="1269C7E8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09B441E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lastRenderedPageBreak/>
              <w:t xml:space="preserve">PM40000045 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3519B8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Angela Davall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CC95F7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461347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027D02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Pr="00174E24" w:rsidR="00174E24" w:rsidTr="2B5692AD" w14:paraId="65B823B6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7F26D14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SP40001084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F38136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RYAN MARQUISS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54E1F4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112C91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8B9A9E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Pearson Smith Realty</w:t>
            </w:r>
          </w:p>
        </w:tc>
      </w:tr>
      <w:tr w:rsidRPr="00174E24" w:rsidR="00174E24" w:rsidTr="2B5692AD" w14:paraId="14B20977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643EF5A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SP40000560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E63D1A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Marlinda Boxley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66ECB6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37E498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ED74D0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Smart Realty</w:t>
            </w:r>
          </w:p>
        </w:tc>
      </w:tr>
      <w:tr w:rsidRPr="00174E24" w:rsidR="00174E24" w:rsidTr="2B5692AD" w14:paraId="08497FD8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0D21D58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BR40000113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6085CF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Alex Ordonez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9E3B59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FBB3D3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Principal Broker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D2890D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Nxt Shell LLC</w:t>
            </w:r>
          </w:p>
        </w:tc>
      </w:tr>
      <w:tr w:rsidRPr="00174E24" w:rsidR="00174E24" w:rsidTr="2B5692AD" w14:paraId="2AA3B682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06BA3EF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REO40000076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20F284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Nxt Shell LLC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A88363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6954F8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Company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917A1B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Pr="00174E24" w:rsidR="00174E24" w:rsidTr="2B5692AD" w14:paraId="7F4160D6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659D689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SP40000786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2C1B6F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LaShaun Queen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C94898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Reciprocity 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96CE68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1D54EE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Taylor Properties</w:t>
            </w:r>
          </w:p>
        </w:tc>
      </w:tr>
      <w:tr w:rsidRPr="00174E24" w:rsidR="00174E24" w:rsidTr="2B5692AD" w14:paraId="0CDFE6A2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0A2CFF4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PM40000053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B4A4BA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Spencer Veirs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C44AE4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1DF335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Property Manager 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AC0433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Pr="00174E24" w:rsidR="00174E24" w:rsidTr="2B5692AD" w14:paraId="17AEFB7F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049F912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SP40000738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89100E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Dominique Robertson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DDD69E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2357D3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Salesperson 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9128CC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Exit Landmark Realty</w:t>
            </w:r>
          </w:p>
        </w:tc>
      </w:tr>
      <w:tr w:rsidRPr="00174E24" w:rsidR="00174E24" w:rsidTr="2B5692AD" w14:paraId="7D1811A6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2EF2E4C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PM40000096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73F24C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LaTaunya Darden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C7367A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25D08D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629651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Pr="00174E24" w:rsidR="00174E24" w:rsidTr="2B5692AD" w14:paraId="0B9F23AB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1F69F58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SP40000207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EFD2F5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Tracy Dudley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20EA4C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6D5382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Salesperson 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CD7BDF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EXIT Realty Enterprises</w:t>
            </w:r>
          </w:p>
        </w:tc>
      </w:tr>
      <w:tr w:rsidRPr="00174E24" w:rsidR="00174E24" w:rsidTr="2B5692AD" w14:paraId="0DE550D4" w14:textId="77777777">
        <w:trPr>
          <w:trHeight w:val="56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73280B6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SP40000746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24AFFD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Moti Shiferaw 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24560D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Receprocity 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AA24AB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F182F8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Keller Williams Capital Properties</w:t>
            </w:r>
          </w:p>
        </w:tc>
      </w:tr>
      <w:tr w:rsidRPr="00174E24" w:rsidR="00174E24" w:rsidTr="2B5692AD" w14:paraId="113A2123" w14:textId="77777777">
        <w:trPr>
          <w:trHeight w:val="56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315A7A6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BR40000093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716B3C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Maria Reddick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CFAFA5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363700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Broker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8CD261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Khadeejah Johnson dba Better Real Estate, LLC</w:t>
            </w:r>
          </w:p>
        </w:tc>
      </w:tr>
      <w:tr w:rsidRPr="00174E24" w:rsidR="00174E24" w:rsidTr="2B5692AD" w14:paraId="35B885FE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7E15EFB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SP40000858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A9A1B9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Venita Kelsey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5206CA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7F540D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6C59A2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Exit Right Realty</w:t>
            </w:r>
          </w:p>
        </w:tc>
      </w:tr>
      <w:tr w:rsidRPr="00174E24" w:rsidR="00174E24" w:rsidTr="2B5692AD" w14:paraId="37FC3A76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02F92C5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SP40000558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C2752B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Nathan Perkins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B9BE32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6676A3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862F92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Envision</w:t>
            </w:r>
          </w:p>
        </w:tc>
      </w:tr>
      <w:tr w:rsidRPr="00174E24" w:rsidR="00174E24" w:rsidTr="2B5692AD" w14:paraId="46A839B6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625B81A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SP40000453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B8ACE9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Devon Jones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7257E8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473057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BA6521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Coldwell Banker Realty</w:t>
            </w:r>
          </w:p>
        </w:tc>
      </w:tr>
      <w:tr w:rsidRPr="00174E24" w:rsidR="00174E24" w:rsidTr="2B5692AD" w14:paraId="68AB9C57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3EBAD08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SP40000257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FDEF44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Dawn Patton 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74F3AB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Reciprocity 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58B506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Salesperson 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C991AF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Redfin </w:t>
            </w:r>
          </w:p>
        </w:tc>
      </w:tr>
      <w:tr w:rsidRPr="00174E24" w:rsidR="00174E24" w:rsidTr="2B5692AD" w14:paraId="0A43FC0C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1A999B1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SP40000879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1DE660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Eleanor Nading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BFD747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568A84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B0BAEF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Compass</w:t>
            </w:r>
          </w:p>
        </w:tc>
      </w:tr>
      <w:tr w:rsidRPr="00174E24" w:rsidR="00174E24" w:rsidTr="2B5692AD" w14:paraId="502C23E9" w14:textId="77777777">
        <w:trPr>
          <w:trHeight w:val="56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6D29026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SP40000692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94DB2B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Gabriel Ruel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4CDB7A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Exam 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30C2D3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53011E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Feldman Ruel Urban Property Advisors</w:t>
            </w:r>
          </w:p>
        </w:tc>
      </w:tr>
      <w:tr w:rsidRPr="00174E24" w:rsidR="00174E24" w:rsidTr="2B5692AD" w14:paraId="0B4B854F" w14:textId="77777777">
        <w:trPr>
          <w:trHeight w:val="56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486A7CA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SP40000735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83E13A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Keyona Wran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084AB7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CB3884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E7F78D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Keller Williams Preferred Properties</w:t>
            </w:r>
          </w:p>
        </w:tc>
      </w:tr>
      <w:tr w:rsidRPr="00174E24" w:rsidR="00174E24" w:rsidTr="2B5692AD" w14:paraId="36A89F3E" w14:textId="77777777">
        <w:trPr>
          <w:trHeight w:val="56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6B45D9D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SP40000703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1C2615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Ilona Molyavchyk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91D6A2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87F07E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C5F14A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Rock Creek Property Group LLC</w:t>
            </w:r>
          </w:p>
        </w:tc>
      </w:tr>
      <w:tr w:rsidRPr="00174E24" w:rsidR="00174E24" w:rsidTr="2B5692AD" w14:paraId="39840625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7DF1CD0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SP40000692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054B9D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Aalaa Shibly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D6AAE5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0AF511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0C7BBF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city properties 1 llc/kwcp</w:t>
            </w:r>
          </w:p>
        </w:tc>
      </w:tr>
      <w:tr w:rsidRPr="00174E24" w:rsidR="00174E24" w:rsidTr="2B5692AD" w14:paraId="45E2E8E8" w14:textId="77777777">
        <w:trPr>
          <w:trHeight w:val="56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18EC917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lastRenderedPageBreak/>
              <w:t>SP40000322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69605E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Denise D. Akers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46E6B0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B0CD72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6A6539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The Home Team Realty Group, LLC</w:t>
            </w:r>
          </w:p>
        </w:tc>
      </w:tr>
      <w:tr w:rsidRPr="00174E24" w:rsidR="00174E24" w:rsidTr="2B5692AD" w14:paraId="42B05525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2D0DE69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SP40001013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953442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Marie Dixon 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A6A998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Reciprocity 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691D36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Salesperson 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368B33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The One Street Company</w:t>
            </w:r>
          </w:p>
        </w:tc>
      </w:tr>
      <w:tr w:rsidRPr="00174E24" w:rsidR="00174E24" w:rsidTr="2B5692AD" w14:paraId="735FD72A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01BF323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SP40000126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EF5AC7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Sarah Long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1E708B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745FBA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2D4A8E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Sentry Residential</w:t>
            </w:r>
          </w:p>
        </w:tc>
      </w:tr>
      <w:tr w:rsidRPr="00174E24" w:rsidR="00174E24" w:rsidTr="2B5692AD" w14:paraId="0B7646AA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3ECE6A2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SP40001018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FCA683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Koleta Anderson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30C622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Exam 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D1EC5D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Salesperson 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098A81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Weichert Co. of Maryland</w:t>
            </w:r>
          </w:p>
        </w:tc>
      </w:tr>
      <w:tr w:rsidRPr="00174E24" w:rsidR="00174E24" w:rsidTr="2B5692AD" w14:paraId="06F7D4F5" w14:textId="77777777">
        <w:trPr>
          <w:trHeight w:val="56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5381B15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SP40001100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17D185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Kendall Shafran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71AC0B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8608F9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B715C8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Yeonas and Shafran Real Estate, LLC</w:t>
            </w:r>
          </w:p>
        </w:tc>
      </w:tr>
      <w:tr w:rsidRPr="00174E24" w:rsidR="00174E24" w:rsidTr="2B5692AD" w14:paraId="62A525B5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6CB15EA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SP40001014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B89B1A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Gideon Price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C70D39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F72412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D3AC50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Pr="00174E24" w:rsidR="00174E24" w:rsidTr="2B5692AD" w14:paraId="51DD3867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74A4893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PM40000087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731C5F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Omar Davis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B85A39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0E1135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5B0FCC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Pr="00174E24" w:rsidR="00174E24" w:rsidTr="2B5692AD" w14:paraId="0E2C1426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2EC99B6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PM40000067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75BFCB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Wednsdy Stewart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EFBA03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63E821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710E4F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Pr="00174E24" w:rsidR="00174E24" w:rsidTr="2B5692AD" w14:paraId="5603FB10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4C0DAF6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PM40000068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40FB63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Leon E. Hill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9CE897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37B7AA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31C76B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Pr="00174E24" w:rsidR="00174E24" w:rsidTr="2B5692AD" w14:paraId="36202906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71C37CC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PM40000071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39815E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Heidi Richardson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C8CE66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46FF32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5CF208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Pr="00174E24" w:rsidR="00174E24" w:rsidTr="2B5692AD" w14:paraId="00F0C1BB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0AD28B5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PM40000073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A378ED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Celeste Gritsch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06FEE4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115E72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0517B3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Pr="00174E24" w:rsidR="00174E24" w:rsidTr="2B5692AD" w14:paraId="7E8A011D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2F44C0D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SP40000522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BA6710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Aryan Mortezaie Frizhandi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B4C554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A71758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DB61D2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Long &amp; Foster</w:t>
            </w:r>
          </w:p>
        </w:tc>
      </w:tr>
      <w:tr w:rsidRPr="00174E24" w:rsidR="00174E24" w:rsidTr="2B5692AD" w14:paraId="2519F1E2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0F59B78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PM40000077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FE2E24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Sakita Clayton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E10948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D1E5F3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136F9C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Pr="00174E24" w:rsidR="00174E24" w:rsidTr="2B5692AD" w14:paraId="01B70F2D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6F613EB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BR40000053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0B00DF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Shulin Zheng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D14463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DD7BB5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Broker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83B304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Signature Home Realty LLC</w:t>
            </w:r>
          </w:p>
        </w:tc>
      </w:tr>
      <w:tr w:rsidRPr="00174E24" w:rsidR="00174E24" w:rsidTr="2B5692AD" w14:paraId="579A4CF2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66CDD17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PM40000041 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0EAA5B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Anthony Owens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4E35CC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16A2FB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1B4FEA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Pr="00174E24" w:rsidR="00174E24" w:rsidTr="2B5692AD" w14:paraId="37497A2E" w14:textId="77777777">
        <w:trPr>
          <w:trHeight w:val="56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5586B88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SP40000518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C62F4D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Victoria N Woodbury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B58442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43BA12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EA1265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JB Group LLC DBA KW Metro Center</w:t>
            </w:r>
          </w:p>
        </w:tc>
      </w:tr>
      <w:tr w:rsidRPr="00174E24" w:rsidR="00174E24" w:rsidTr="2B5692AD" w14:paraId="4146600F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18E0F9C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IBF40000011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9DAEA3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Jorge Zea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E57E5D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Recirprocity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D1878B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Independent Broker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EDBCCA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Pr="00174E24" w:rsidR="00174E24" w:rsidTr="2B5692AD" w14:paraId="1F360E96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43DFE6E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SP40000341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FAB1D3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Douglas Lister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28D92C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C44285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DCD7CB6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Ikon Realty</w:t>
            </w:r>
          </w:p>
        </w:tc>
      </w:tr>
      <w:tr w:rsidRPr="00174E24" w:rsidR="00174E24" w:rsidTr="2B5692AD" w14:paraId="59A376D3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77DA5A5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SP40000713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EC9CC1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Kenneth Nguyen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EA7AFF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216DBF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200896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Century 21 Redwood</w:t>
            </w:r>
          </w:p>
        </w:tc>
      </w:tr>
      <w:tr w:rsidRPr="00174E24" w:rsidR="00174E24" w:rsidTr="2B5692AD" w14:paraId="0DE71489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6F12710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SP40000781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18683A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Mikita Sharron Thompson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075E91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67C43D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8436E3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HomeSmart</w:t>
            </w:r>
          </w:p>
        </w:tc>
      </w:tr>
      <w:tr w:rsidRPr="00174E24" w:rsidR="00174E24" w:rsidTr="2B5692AD" w14:paraId="0CBC6049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750B913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PM40000001 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7CF468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Jamie Medlay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5D13E3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74DE03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1A0467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Pr="00174E24" w:rsidR="00174E24" w:rsidTr="2B5692AD" w14:paraId="77DFC98C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31C6793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SP40000956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624B1E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Alicia Martin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8CAE2D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A6CEA6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F6885B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Borger Management, Inc</w:t>
            </w:r>
          </w:p>
        </w:tc>
      </w:tr>
      <w:tr w:rsidRPr="00174E24" w:rsidR="00174E24" w:rsidTr="2B5692AD" w14:paraId="3004FDE4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5F4405E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BR40000083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FA36D7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Robert Kwait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BAB8CC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F44959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52CBAB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Robert Kwait</w:t>
            </w:r>
          </w:p>
        </w:tc>
      </w:tr>
      <w:tr w:rsidRPr="00174E24" w:rsidR="00174E24" w:rsidTr="2B5692AD" w14:paraId="6E24A56A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4A8CD8C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lastRenderedPageBreak/>
              <w:t>REO40000014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8648EE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Flyhomes LLC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4C9FFA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4610F5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A976C5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Stephen Lane</w:t>
            </w:r>
          </w:p>
        </w:tc>
      </w:tr>
      <w:tr w:rsidRPr="00174E24" w:rsidR="00174E24" w:rsidTr="2B5692AD" w14:paraId="275088CA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0EEAC2D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SP40000756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F41FC0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Christopher Zumbar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16ED31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3A5E45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E34B6A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EXP Realty</w:t>
            </w:r>
          </w:p>
        </w:tc>
      </w:tr>
      <w:tr w:rsidRPr="00174E24" w:rsidR="00174E24" w:rsidTr="2B5692AD" w14:paraId="4140E172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579C744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REO40000051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825281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ADP Realty LLC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480274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370246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031CAE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Pr="00174E24" w:rsidR="00174E24" w:rsidTr="2B5692AD" w14:paraId="3BBFAF3A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7115A5C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SP40000033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686D66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Jordan Fox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DDC364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41C6F6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31EBBD0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Thos D. Walsh</w:t>
            </w:r>
          </w:p>
        </w:tc>
      </w:tr>
      <w:tr w:rsidRPr="00174E24" w:rsidR="00174E24" w:rsidTr="2B5692AD" w14:paraId="1164AA77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43B21D4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BR40000096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31B465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James McCulloch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866BEB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8AE578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Broker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360BDF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Pearson Smith Realty</w:t>
            </w:r>
          </w:p>
        </w:tc>
      </w:tr>
      <w:tr w:rsidRPr="00174E24" w:rsidR="00174E24" w:rsidTr="2B5692AD" w14:paraId="19A85691" w14:textId="77777777">
        <w:trPr>
          <w:trHeight w:val="56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5DEC42C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SP40000978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BCA212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Sheara Rivera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465FD9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7BDE3A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AD2F25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Long &amp; Foster Real Estate, Inc.</w:t>
            </w:r>
          </w:p>
        </w:tc>
      </w:tr>
      <w:tr w:rsidRPr="00174E24" w:rsidR="00174E24" w:rsidTr="2B5692AD" w14:paraId="6EB25308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6A0DB36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REO40000015 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AA8F94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J Realty &amp; Investment LLC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F70A1E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EFF7409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9132654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Pr="00174E24" w:rsidR="00174E24" w:rsidTr="2B5692AD" w14:paraId="3892540A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4A28571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PM40000092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8A2BB18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Gus Scilaris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65F04D1A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ECABFE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331CD0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Pr="00174E24" w:rsidR="00174E24" w:rsidTr="2B5692AD" w14:paraId="246AD1B7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60AED1B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PM40000122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2DAFF0E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Sherraine Rawlins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1BAD50B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078BE72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D2EB88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Pr="00174E24" w:rsidR="00174E24" w:rsidTr="2B5692AD" w14:paraId="459C01E6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30FC20D0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BR40000076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383A267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Syed Akhtar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BFA3742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4926EA1E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Broker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4F06693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SMART REALTY LLC</w:t>
            </w:r>
          </w:p>
        </w:tc>
      </w:tr>
      <w:tr w:rsidRPr="00174E24" w:rsidR="00174E24" w:rsidTr="2B5692AD" w14:paraId="14D4ABD7" w14:textId="77777777">
        <w:trPr>
          <w:trHeight w:val="290"/>
        </w:trPr>
        <w:tc>
          <w:tcPr>
            <w:tcW w:w="17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74E24" w:rsidR="00174E24" w:rsidP="00174E24" w:rsidRDefault="00174E24" w14:paraId="0D01AEFF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SP40000512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4A32955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Ozzie Angrish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52755A4D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7B160D31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74E24" w:rsidR="00174E24" w:rsidP="00174E24" w:rsidRDefault="00174E24" w14:paraId="18050D1C" w14:textId="77777777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174E24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EXP Realty</w:t>
            </w:r>
          </w:p>
        </w:tc>
      </w:tr>
    </w:tbl>
    <w:p w:rsidR="00DA175F" w:rsidP="00DA175F" w:rsidRDefault="00DA175F" w14:paraId="463D20DD" w14:textId="77777777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:rsidR="009714EE" w:rsidP="00DA175F" w:rsidRDefault="009714EE" w14:paraId="12878909" w14:textId="77777777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:rsidR="009714EE" w:rsidP="00DA175F" w:rsidRDefault="009714EE" w14:paraId="25DDD359" w14:textId="77777777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:rsidR="009714EE" w:rsidP="00DA175F" w:rsidRDefault="009714EE" w14:paraId="142A6215" w14:textId="77777777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:rsidR="009714EE" w:rsidP="009714EE" w:rsidRDefault="009714EE" w14:paraId="05C52657" w14:textId="77777777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 w:rsidRPr="009714EE">
        <w:rPr>
          <w:rFonts w:ascii="Times New Roman" w:hAnsi="Times New Roman" w:cs="Times New Roman"/>
        </w:rPr>
        <w:t>_____________________________</w:t>
      </w:r>
    </w:p>
    <w:p w:rsidR="009714EE" w:rsidP="009714EE" w:rsidRDefault="009714EE" w14:paraId="6D9707E0" w14:textId="26B08AB0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 w:rsidRPr="009714EE">
        <w:rPr>
          <w:rFonts w:ascii="Times New Roman" w:hAnsi="Times New Roman" w:cs="Times New Roman"/>
        </w:rPr>
        <w:t xml:space="preserve">Approved:  </w:t>
      </w:r>
      <w:r w:rsidR="00663931">
        <w:rPr>
          <w:rFonts w:ascii="Times New Roman" w:hAnsi="Times New Roman" w:cs="Times New Roman"/>
        </w:rPr>
        <w:t>Frank Pietranton</w:t>
      </w:r>
      <w:r w:rsidRPr="009714EE">
        <w:rPr>
          <w:rFonts w:ascii="Times New Roman" w:hAnsi="Times New Roman" w:cs="Times New Roman"/>
        </w:rPr>
        <w:t>, Chair</w:t>
      </w:r>
    </w:p>
    <w:p w:rsidR="009714EE" w:rsidP="009714EE" w:rsidRDefault="00CE34E9" w14:paraId="74A0D99C" w14:textId="2A275876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</w:t>
      </w:r>
      <w:r w:rsidR="005D5636">
        <w:rPr>
          <w:rFonts w:ascii="Times New Roman" w:hAnsi="Times New Roman" w:cs="Times New Roman"/>
        </w:rPr>
        <w:t>January 11</w:t>
      </w:r>
      <w:r w:rsidRPr="00B36C3B" w:rsidR="00B36C3B">
        <w:rPr>
          <w:rFonts w:ascii="Times New Roman" w:hAnsi="Times New Roman" w:cs="Times New Roman"/>
        </w:rPr>
        <w:t>, 202</w:t>
      </w:r>
      <w:r w:rsidR="005D5636">
        <w:rPr>
          <w:rFonts w:ascii="Times New Roman" w:hAnsi="Times New Roman" w:cs="Times New Roman"/>
        </w:rPr>
        <w:t>2</w:t>
      </w:r>
    </w:p>
    <w:sectPr w:rsidR="009714EE" w:rsidSect="00060E2A">
      <w:headerReference w:type="default" r:id="rId7"/>
      <w:footerReference w:type="default" r:id="rId8"/>
      <w:pgSz w:w="15840" w:h="12240" w:orient="landscape"/>
      <w:pgMar w:top="1440" w:right="1440" w:bottom="1440" w:left="1080" w:header="2016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28DC" w:rsidP="00BE55D9" w:rsidRDefault="00ED28DC" w14:paraId="45A7A5FF" w14:textId="77777777">
      <w:r>
        <w:separator/>
      </w:r>
    </w:p>
  </w:endnote>
  <w:endnote w:type="continuationSeparator" w:id="0">
    <w:p w:rsidR="00ED28DC" w:rsidP="00BE55D9" w:rsidRDefault="00ED28DC" w14:paraId="203B857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7F66" w:rsidP="00AE447B" w:rsidRDefault="00FC7F66" w14:paraId="4ACBCA80" w14:textId="4EDD3AD9">
    <w:pPr>
      <w:pStyle w:val="Footer"/>
      <w:ind w:left="-1350" w:hanging="9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28DC" w:rsidP="00BE55D9" w:rsidRDefault="00ED28DC" w14:paraId="461BBA9F" w14:textId="77777777">
      <w:r>
        <w:separator/>
      </w:r>
    </w:p>
  </w:footnote>
  <w:footnote w:type="continuationSeparator" w:id="0">
    <w:p w:rsidR="00ED28DC" w:rsidP="00BE55D9" w:rsidRDefault="00ED28DC" w14:paraId="34CE368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C7F66" w:rsidP="00BE55D9" w:rsidRDefault="00663931" w14:paraId="339606A8" w14:textId="5A222652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DDC56D8" wp14:editId="5B12C701">
          <wp:simplePos x="0" y="0"/>
          <wp:positionH relativeFrom="margin">
            <wp:posOffset>3096895</wp:posOffset>
          </wp:positionH>
          <wp:positionV relativeFrom="margin">
            <wp:posOffset>-911225</wp:posOffset>
          </wp:positionV>
          <wp:extent cx="1844040" cy="732790"/>
          <wp:effectExtent l="0" t="0" r="381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0434F"/>
    <w:rsid w:val="00040244"/>
    <w:rsid w:val="000414B4"/>
    <w:rsid w:val="000530D2"/>
    <w:rsid w:val="00060E2A"/>
    <w:rsid w:val="00072CA5"/>
    <w:rsid w:val="00093AFB"/>
    <w:rsid w:val="000A1E7C"/>
    <w:rsid w:val="000A7C3A"/>
    <w:rsid w:val="000C07BC"/>
    <w:rsid w:val="000D077F"/>
    <w:rsid w:val="000D0E6D"/>
    <w:rsid w:val="000D7179"/>
    <w:rsid w:val="000E6CF0"/>
    <w:rsid w:val="001056E8"/>
    <w:rsid w:val="00136C7E"/>
    <w:rsid w:val="0014437A"/>
    <w:rsid w:val="001663FF"/>
    <w:rsid w:val="00174E24"/>
    <w:rsid w:val="001853D0"/>
    <w:rsid w:val="001A589E"/>
    <w:rsid w:val="001C0F65"/>
    <w:rsid w:val="001D7EB0"/>
    <w:rsid w:val="001F0E5C"/>
    <w:rsid w:val="001F624D"/>
    <w:rsid w:val="00204068"/>
    <w:rsid w:val="0020470C"/>
    <w:rsid w:val="00211A81"/>
    <w:rsid w:val="00215FA2"/>
    <w:rsid w:val="00240988"/>
    <w:rsid w:val="002428BD"/>
    <w:rsid w:val="00275BE6"/>
    <w:rsid w:val="002931BC"/>
    <w:rsid w:val="002A010C"/>
    <w:rsid w:val="002A3017"/>
    <w:rsid w:val="002B23C8"/>
    <w:rsid w:val="002E20DD"/>
    <w:rsid w:val="002F1E44"/>
    <w:rsid w:val="003301EC"/>
    <w:rsid w:val="003474E4"/>
    <w:rsid w:val="00365685"/>
    <w:rsid w:val="00370936"/>
    <w:rsid w:val="0038650C"/>
    <w:rsid w:val="00393DEF"/>
    <w:rsid w:val="00404F02"/>
    <w:rsid w:val="004153D6"/>
    <w:rsid w:val="00416CC5"/>
    <w:rsid w:val="0042093A"/>
    <w:rsid w:val="0042209B"/>
    <w:rsid w:val="004406F9"/>
    <w:rsid w:val="004543BA"/>
    <w:rsid w:val="00472B21"/>
    <w:rsid w:val="00491629"/>
    <w:rsid w:val="004926B6"/>
    <w:rsid w:val="00496430"/>
    <w:rsid w:val="004C3B05"/>
    <w:rsid w:val="004D2F10"/>
    <w:rsid w:val="004E6779"/>
    <w:rsid w:val="00515085"/>
    <w:rsid w:val="00524D1A"/>
    <w:rsid w:val="00526D60"/>
    <w:rsid w:val="00527B28"/>
    <w:rsid w:val="00541341"/>
    <w:rsid w:val="00550FF8"/>
    <w:rsid w:val="0055552D"/>
    <w:rsid w:val="005A4156"/>
    <w:rsid w:val="005B0C02"/>
    <w:rsid w:val="005B7A7A"/>
    <w:rsid w:val="005D5636"/>
    <w:rsid w:val="005F157D"/>
    <w:rsid w:val="005F44E3"/>
    <w:rsid w:val="006074A3"/>
    <w:rsid w:val="006558D3"/>
    <w:rsid w:val="00663931"/>
    <w:rsid w:val="00666B68"/>
    <w:rsid w:val="00686BA9"/>
    <w:rsid w:val="006915A5"/>
    <w:rsid w:val="006B3272"/>
    <w:rsid w:val="006E015A"/>
    <w:rsid w:val="006F4EF4"/>
    <w:rsid w:val="006F649F"/>
    <w:rsid w:val="00704203"/>
    <w:rsid w:val="007258A8"/>
    <w:rsid w:val="007A61B0"/>
    <w:rsid w:val="007D73BC"/>
    <w:rsid w:val="007E5608"/>
    <w:rsid w:val="007F157F"/>
    <w:rsid w:val="007F4998"/>
    <w:rsid w:val="008025DA"/>
    <w:rsid w:val="00823F87"/>
    <w:rsid w:val="00824788"/>
    <w:rsid w:val="008266AA"/>
    <w:rsid w:val="00827362"/>
    <w:rsid w:val="0084659C"/>
    <w:rsid w:val="0086108D"/>
    <w:rsid w:val="008656BF"/>
    <w:rsid w:val="00877FAB"/>
    <w:rsid w:val="008858E3"/>
    <w:rsid w:val="00894F25"/>
    <w:rsid w:val="008A3AC5"/>
    <w:rsid w:val="008A3F5A"/>
    <w:rsid w:val="008B441A"/>
    <w:rsid w:val="008B74FF"/>
    <w:rsid w:val="008C680D"/>
    <w:rsid w:val="008F11A8"/>
    <w:rsid w:val="009014DD"/>
    <w:rsid w:val="00911692"/>
    <w:rsid w:val="00924FD4"/>
    <w:rsid w:val="00957BD7"/>
    <w:rsid w:val="009714EE"/>
    <w:rsid w:val="009A67BB"/>
    <w:rsid w:val="009A79F1"/>
    <w:rsid w:val="009B5E1A"/>
    <w:rsid w:val="009B7AED"/>
    <w:rsid w:val="009D1415"/>
    <w:rsid w:val="009D50AB"/>
    <w:rsid w:val="009E701E"/>
    <w:rsid w:val="009F3CA7"/>
    <w:rsid w:val="00A11B34"/>
    <w:rsid w:val="00A16396"/>
    <w:rsid w:val="00A22292"/>
    <w:rsid w:val="00A26AC0"/>
    <w:rsid w:val="00A27F26"/>
    <w:rsid w:val="00A5247B"/>
    <w:rsid w:val="00A673EE"/>
    <w:rsid w:val="00A8240E"/>
    <w:rsid w:val="00A82FCC"/>
    <w:rsid w:val="00AA00C2"/>
    <w:rsid w:val="00AD03C4"/>
    <w:rsid w:val="00AD312E"/>
    <w:rsid w:val="00AD5A0F"/>
    <w:rsid w:val="00AE1E25"/>
    <w:rsid w:val="00AE447B"/>
    <w:rsid w:val="00B014E7"/>
    <w:rsid w:val="00B0239E"/>
    <w:rsid w:val="00B1418D"/>
    <w:rsid w:val="00B178B0"/>
    <w:rsid w:val="00B22523"/>
    <w:rsid w:val="00B36C3B"/>
    <w:rsid w:val="00B533CF"/>
    <w:rsid w:val="00BE55D9"/>
    <w:rsid w:val="00BF20E4"/>
    <w:rsid w:val="00BF286A"/>
    <w:rsid w:val="00C23FF1"/>
    <w:rsid w:val="00C24583"/>
    <w:rsid w:val="00C27458"/>
    <w:rsid w:val="00C435C3"/>
    <w:rsid w:val="00C52A14"/>
    <w:rsid w:val="00C93D2C"/>
    <w:rsid w:val="00CC7720"/>
    <w:rsid w:val="00CE34E9"/>
    <w:rsid w:val="00CF2147"/>
    <w:rsid w:val="00CF4B2B"/>
    <w:rsid w:val="00D1614E"/>
    <w:rsid w:val="00D34140"/>
    <w:rsid w:val="00D61D0E"/>
    <w:rsid w:val="00D73DA4"/>
    <w:rsid w:val="00D83A5C"/>
    <w:rsid w:val="00D871CB"/>
    <w:rsid w:val="00D91634"/>
    <w:rsid w:val="00D94751"/>
    <w:rsid w:val="00D961CD"/>
    <w:rsid w:val="00DA175F"/>
    <w:rsid w:val="00DA4F8B"/>
    <w:rsid w:val="00DB57C1"/>
    <w:rsid w:val="00DE1ADD"/>
    <w:rsid w:val="00DF0454"/>
    <w:rsid w:val="00DF67C8"/>
    <w:rsid w:val="00E13200"/>
    <w:rsid w:val="00E214A5"/>
    <w:rsid w:val="00E31DC5"/>
    <w:rsid w:val="00E32F3A"/>
    <w:rsid w:val="00E354F8"/>
    <w:rsid w:val="00E4469E"/>
    <w:rsid w:val="00E579BB"/>
    <w:rsid w:val="00E71AF3"/>
    <w:rsid w:val="00E7479F"/>
    <w:rsid w:val="00EB2E00"/>
    <w:rsid w:val="00ED28DC"/>
    <w:rsid w:val="00EF6A5F"/>
    <w:rsid w:val="00F26D43"/>
    <w:rsid w:val="00F3724C"/>
    <w:rsid w:val="00F47BBD"/>
    <w:rsid w:val="00F51B2F"/>
    <w:rsid w:val="00F67BD5"/>
    <w:rsid w:val="00F94991"/>
    <w:rsid w:val="00F95C32"/>
    <w:rsid w:val="00FB3EB5"/>
    <w:rsid w:val="00FB76F9"/>
    <w:rsid w:val="00FC526B"/>
    <w:rsid w:val="00FC7F66"/>
    <w:rsid w:val="00FD521D"/>
    <w:rsid w:val="00FF7815"/>
    <w:rsid w:val="2B569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E447B"/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74E24"/>
    <w:rPr>
      <w:color w:val="954F72"/>
      <w:u w:val="single"/>
    </w:rPr>
  </w:style>
  <w:style w:type="paragraph" w:styleId="msonormal0" w:customStyle="1">
    <w:name w:val="msonormal"/>
    <w:basedOn w:val="Normal"/>
    <w:rsid w:val="00174E24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xl65" w:customStyle="1">
    <w:name w:val="xl65"/>
    <w:basedOn w:val="Normal"/>
    <w:rsid w:val="00174E24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Times New Roman" w:hAnsi="Times New Roman" w:eastAsia="Times New Roman" w:cs="Times New Roman"/>
    </w:rPr>
  </w:style>
  <w:style w:type="paragraph" w:styleId="xl66" w:customStyle="1">
    <w:name w:val="xl66"/>
    <w:basedOn w:val="Normal"/>
    <w:rsid w:val="00174E24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Times New Roman" w:hAnsi="Times New Roman" w:eastAsia="Times New Roman" w:cs="Times New Roman"/>
    </w:rPr>
  </w:style>
  <w:style w:type="paragraph" w:styleId="xl67" w:customStyle="1">
    <w:name w:val="xl67"/>
    <w:basedOn w:val="Normal"/>
    <w:rsid w:val="00174E24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Times New Roman" w:hAnsi="Times New Roman" w:eastAsia="Times New Roman" w:cs="Times New Roman"/>
    </w:rPr>
  </w:style>
  <w:style w:type="paragraph" w:styleId="xl68" w:customStyle="1">
    <w:name w:val="xl68"/>
    <w:basedOn w:val="Normal"/>
    <w:rsid w:val="00174E24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color w:val="212529"/>
    </w:rPr>
  </w:style>
  <w:style w:type="paragraph" w:styleId="xl69" w:customStyle="1">
    <w:name w:val="xl69"/>
    <w:basedOn w:val="Normal"/>
    <w:rsid w:val="00174E24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Times New Roman" w:hAnsi="Times New Roman" w:eastAsia="Times New Roman" w:cs="Times New Roman"/>
    </w:rPr>
  </w:style>
  <w:style w:type="paragraph" w:styleId="xl70" w:customStyle="1">
    <w:name w:val="xl70"/>
    <w:basedOn w:val="Normal"/>
    <w:rsid w:val="00174E24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Times New Roman" w:hAnsi="Times New Roman" w:eastAsia="Times New Roman" w:cs="Times New Roman"/>
      <w:color w:val="212529"/>
    </w:rPr>
  </w:style>
  <w:style w:type="paragraph" w:styleId="xl71" w:customStyle="1">
    <w:name w:val="xl71"/>
    <w:basedOn w:val="Normal"/>
    <w:rsid w:val="00174E24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Times New Roman" w:hAnsi="Times New Roman" w:eastAsia="Times New Roman" w:cs="Times New Roman"/>
      <w:color w:val="202429"/>
    </w:rPr>
  </w:style>
  <w:style w:type="paragraph" w:styleId="xl72" w:customStyle="1">
    <w:name w:val="xl72"/>
    <w:basedOn w:val="Normal"/>
    <w:rsid w:val="00174E24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xl73" w:customStyle="1">
    <w:name w:val="xl73"/>
    <w:basedOn w:val="Normal"/>
    <w:rsid w:val="00174E24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color w:val="212529"/>
    </w:rPr>
  </w:style>
  <w:style w:type="paragraph" w:styleId="xl74" w:customStyle="1">
    <w:name w:val="xl74"/>
    <w:basedOn w:val="Normal"/>
    <w:rsid w:val="00174E24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color w:val="212529"/>
    </w:rPr>
  </w:style>
  <w:style w:type="paragraph" w:styleId="xl75" w:customStyle="1">
    <w:name w:val="xl75"/>
    <w:basedOn w:val="Normal"/>
    <w:rsid w:val="00174E24"/>
    <w:pPr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</w:pPr>
    <w:rPr>
      <w:rFonts w:ascii="Times New Roman" w:hAnsi="Times New Roman" w:eastAsia="Times New Roman" w:cs="Times New Roman"/>
      <w:color w:val="212529"/>
    </w:rPr>
  </w:style>
  <w:style w:type="paragraph" w:styleId="xl76" w:customStyle="1">
    <w:name w:val="xl76"/>
    <w:basedOn w:val="Normal"/>
    <w:rsid w:val="00174E24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Times New Roman" w:hAnsi="Times New Roman" w:eastAsia="Times New Roman" w:cs="Times New Roman"/>
    </w:rPr>
  </w:style>
  <w:style w:type="paragraph" w:styleId="xl77" w:customStyle="1">
    <w:name w:val="xl77"/>
    <w:basedOn w:val="Normal"/>
    <w:rsid w:val="00174E24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color w:val="212529"/>
    </w:rPr>
  </w:style>
  <w:style w:type="paragraph" w:styleId="xl78" w:customStyle="1">
    <w:name w:val="xl78"/>
    <w:basedOn w:val="Normal"/>
    <w:rsid w:val="00174E24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</w:pPr>
    <w:rPr>
      <w:rFonts w:ascii="Times New Roman" w:hAnsi="Times New Roman" w:eastAsia="Times New Roman" w:cs="Times New Roman"/>
      <w:color w:val="212529"/>
    </w:rPr>
  </w:style>
  <w:style w:type="paragraph" w:styleId="xl79" w:customStyle="1">
    <w:name w:val="xl79"/>
    <w:basedOn w:val="Normal"/>
    <w:rsid w:val="00174E24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textAlignment w:val="center"/>
    </w:pPr>
    <w:rPr>
      <w:rFonts w:ascii="Times New Roman" w:hAnsi="Times New Roman" w:eastAsia="Times New Roman" w:cs="Times New Roman"/>
      <w:color w:val="212529"/>
    </w:rPr>
  </w:style>
  <w:style w:type="paragraph" w:styleId="xl80" w:customStyle="1">
    <w:name w:val="xl80"/>
    <w:basedOn w:val="Normal"/>
    <w:rsid w:val="00174E24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Times New Roman" w:hAnsi="Times New Roman" w:eastAsia="Times New Roman" w:cs="Times New Roman"/>
    </w:rPr>
  </w:style>
  <w:style w:type="paragraph" w:styleId="xl81" w:customStyle="1">
    <w:name w:val="xl81"/>
    <w:basedOn w:val="Normal"/>
    <w:rsid w:val="00174E24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color w:val="212529"/>
    </w:rPr>
  </w:style>
  <w:style w:type="paragraph" w:styleId="xl82" w:customStyle="1">
    <w:name w:val="xl82"/>
    <w:basedOn w:val="Normal"/>
    <w:rsid w:val="00174E24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xl83" w:customStyle="1">
    <w:name w:val="xl83"/>
    <w:basedOn w:val="Normal"/>
    <w:rsid w:val="00174E24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color w:val="212529"/>
    </w:rPr>
  </w:style>
  <w:style w:type="paragraph" w:styleId="xl84" w:customStyle="1">
    <w:name w:val="xl84"/>
    <w:basedOn w:val="Normal"/>
    <w:rsid w:val="00174E24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color w:val="212529"/>
    </w:rPr>
  </w:style>
  <w:style w:type="paragraph" w:styleId="xl85" w:customStyle="1">
    <w:name w:val="xl85"/>
    <w:basedOn w:val="Normal"/>
    <w:rsid w:val="00174E24"/>
    <w:pPr>
      <w:pBdr>
        <w:top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Times New Roman" w:hAnsi="Times New Roman" w:eastAsia="Times New Roman" w:cs="Times New Roman"/>
    </w:rPr>
  </w:style>
  <w:style w:type="paragraph" w:styleId="xl86" w:customStyle="1">
    <w:name w:val="xl86"/>
    <w:basedOn w:val="Normal"/>
    <w:rsid w:val="00174E24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color w:val="212529"/>
    </w:rPr>
  </w:style>
  <w:style w:type="paragraph" w:styleId="xl87" w:customStyle="1">
    <w:name w:val="xl87"/>
    <w:basedOn w:val="Normal"/>
    <w:rsid w:val="00174E24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xl88" w:customStyle="1">
    <w:name w:val="xl88"/>
    <w:basedOn w:val="Normal"/>
    <w:rsid w:val="00174E24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Times New Roman" w:hAnsi="Times New Roman" w:eastAsia="Times New Roman" w:cs="Times New Roman"/>
    </w:rPr>
  </w:style>
  <w:style w:type="paragraph" w:styleId="xl89" w:customStyle="1">
    <w:name w:val="xl89"/>
    <w:basedOn w:val="Normal"/>
    <w:rsid w:val="00174E24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xl90" w:customStyle="1">
    <w:name w:val="xl90"/>
    <w:basedOn w:val="Normal"/>
    <w:rsid w:val="00174E24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xl91" w:customStyle="1">
    <w:name w:val="xl91"/>
    <w:basedOn w:val="Normal"/>
    <w:rsid w:val="00174E24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color w:val="212529"/>
    </w:rPr>
  </w:style>
  <w:style w:type="paragraph" w:styleId="xl92" w:customStyle="1">
    <w:name w:val="xl92"/>
    <w:basedOn w:val="Normal"/>
    <w:rsid w:val="00174E24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color w:val="212529"/>
    </w:rPr>
  </w:style>
  <w:style w:type="paragraph" w:styleId="xl93" w:customStyle="1">
    <w:name w:val="xl93"/>
    <w:basedOn w:val="Normal"/>
    <w:rsid w:val="00174E24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color w:val="212529"/>
      <w:sz w:val="23"/>
      <w:szCs w:val="23"/>
    </w:rPr>
  </w:style>
  <w:style w:type="paragraph" w:styleId="xl94" w:customStyle="1">
    <w:name w:val="xl94"/>
    <w:basedOn w:val="Normal"/>
    <w:rsid w:val="00174E24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xl95" w:customStyle="1">
    <w:name w:val="xl95"/>
    <w:basedOn w:val="Normal"/>
    <w:rsid w:val="00174E24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textAlignment w:val="center"/>
    </w:pPr>
    <w:rPr>
      <w:rFonts w:ascii="Times New Roman" w:hAnsi="Times New Roman" w:eastAsia="Times New Roman" w:cs="Times New Roman"/>
    </w:rPr>
  </w:style>
  <w:style w:type="paragraph" w:styleId="xl96" w:customStyle="1">
    <w:name w:val="xl96"/>
    <w:basedOn w:val="Normal"/>
    <w:rsid w:val="00174E24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xl97" w:customStyle="1">
    <w:name w:val="xl97"/>
    <w:basedOn w:val="Normal"/>
    <w:rsid w:val="00174E24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Times New Roman" w:hAnsi="Times New Roman" w:eastAsia="Times New Roman" w:cs="Times New Roman"/>
    </w:rPr>
  </w:style>
  <w:style w:type="paragraph" w:styleId="xl98" w:customStyle="1">
    <w:name w:val="xl98"/>
    <w:basedOn w:val="Normal"/>
    <w:rsid w:val="00174E24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Times New Roman" w:hAnsi="Times New Roman" w:eastAsia="Times New Roman" w:cs="Times New Roman"/>
    </w:rPr>
  </w:style>
  <w:style w:type="paragraph" w:styleId="xl99" w:customStyle="1">
    <w:name w:val="xl99"/>
    <w:basedOn w:val="Normal"/>
    <w:rsid w:val="00174E24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Times New Roman" w:cs="Times New Roman"/>
      <w:b/>
      <w:bCs/>
    </w:rPr>
  </w:style>
  <w:style w:type="paragraph" w:styleId="xl100" w:customStyle="1">
    <w:name w:val="xl100"/>
    <w:basedOn w:val="Normal"/>
    <w:rsid w:val="00174E24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Times New Roman" w:cs="Times New Roman"/>
      <w:b/>
      <w:bCs/>
    </w:rPr>
  </w:style>
  <w:style w:type="paragraph" w:styleId="xl101" w:customStyle="1">
    <w:name w:val="xl101"/>
    <w:basedOn w:val="Normal"/>
    <w:rsid w:val="00174E24"/>
    <w:pPr>
      <w:pBdr>
        <w:top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Times New Roman" w:cs="Times New Roman"/>
      <w:b/>
      <w:bCs/>
    </w:rPr>
  </w:style>
  <w:style w:type="paragraph" w:styleId="xl102" w:customStyle="1">
    <w:name w:val="xl102"/>
    <w:basedOn w:val="Normal"/>
    <w:rsid w:val="00174E24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entury Gothic" w:hAnsi="Century Gothic" w:eastAsia="Times New Roman" w:cs="Times New Roman"/>
      <w:color w:val="212529"/>
    </w:rPr>
  </w:style>
  <w:style w:type="paragraph" w:styleId="xl103" w:customStyle="1">
    <w:name w:val="xl103"/>
    <w:basedOn w:val="Normal"/>
    <w:rsid w:val="00174E24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color w:val="212529"/>
      <w:sz w:val="20"/>
      <w:szCs w:val="20"/>
    </w:rPr>
  </w:style>
  <w:style w:type="paragraph" w:styleId="xl104" w:customStyle="1">
    <w:name w:val="xl104"/>
    <w:basedOn w:val="Normal"/>
    <w:rsid w:val="00174E24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105" w:customStyle="1">
    <w:name w:val="xl105"/>
    <w:basedOn w:val="Normal"/>
    <w:rsid w:val="00174E24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106" w:customStyle="1">
    <w:name w:val="xl106"/>
    <w:basedOn w:val="Normal"/>
    <w:rsid w:val="00174E24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xl107" w:customStyle="1">
    <w:name w:val="xl107"/>
    <w:basedOn w:val="Normal"/>
    <w:rsid w:val="00174E24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7EAA6-4A66-4FC7-816D-D41154D1E1E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Link Strategic Partners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Gabo Lemos</dc:creator>
  <lastModifiedBy>Guest User</lastModifiedBy>
  <revision>8</revision>
  <lastPrinted>2020-01-08T19:49:00.0000000Z</lastPrinted>
  <dcterms:created xsi:type="dcterms:W3CDTF">2021-10-08T08:30:00.0000000Z</dcterms:created>
  <dcterms:modified xsi:type="dcterms:W3CDTF">2022-01-11T11:04:24.7637941Z</dcterms:modified>
</coreProperties>
</file>