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A706" w14:textId="77777777"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6441D43E" w14:textId="63967CE7" w:rsidR="00596E1E" w:rsidRPr="0071588D" w:rsidRDefault="0071588D" w:rsidP="00596E1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88D">
        <w:rPr>
          <w:rFonts w:ascii="Times New Roman" w:hAnsi="Times New Roman" w:cs="Times New Roman"/>
          <w:b/>
          <w:sz w:val="28"/>
          <w:szCs w:val="28"/>
        </w:rPr>
        <w:t>Mayor’s Council on Physical Fitness, Health and Nutrition</w:t>
      </w:r>
    </w:p>
    <w:p w14:paraId="1F428628" w14:textId="77777777" w:rsidR="0071588D" w:rsidRDefault="00404689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82F7B" w14:textId="56217702"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14:paraId="39C25D2C" w14:textId="77777777"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1AB48" w14:textId="225A94DE" w:rsidR="00AB56C1" w:rsidRPr="00AB56C1" w:rsidRDefault="00AB56C1" w:rsidP="00AB56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56C1">
        <w:rPr>
          <w:rFonts w:ascii="Times New Roman" w:hAnsi="Times New Roman" w:cs="Times New Roman"/>
          <w:sz w:val="24"/>
          <w:szCs w:val="24"/>
        </w:rPr>
        <w:t xml:space="preserve">The District of Columbia Mayor’s Council on Physical Fitness, Health and Nutrition will hold a public meeting on Wednesday, </w:t>
      </w:r>
      <w:r w:rsidR="00EB554E">
        <w:rPr>
          <w:rFonts w:ascii="Times New Roman" w:hAnsi="Times New Roman" w:cs="Times New Roman"/>
          <w:sz w:val="24"/>
          <w:szCs w:val="24"/>
        </w:rPr>
        <w:t>May</w:t>
      </w:r>
      <w:r w:rsidRPr="00AB56C1">
        <w:rPr>
          <w:rFonts w:ascii="Times New Roman" w:hAnsi="Times New Roman" w:cs="Times New Roman"/>
          <w:sz w:val="24"/>
          <w:szCs w:val="24"/>
        </w:rPr>
        <w:t xml:space="preserve"> </w:t>
      </w:r>
      <w:r w:rsidR="00EB554E">
        <w:rPr>
          <w:rFonts w:ascii="Times New Roman" w:hAnsi="Times New Roman" w:cs="Times New Roman"/>
          <w:sz w:val="24"/>
          <w:szCs w:val="24"/>
        </w:rPr>
        <w:t>8</w:t>
      </w:r>
      <w:r w:rsidRPr="00AB56C1">
        <w:rPr>
          <w:rFonts w:ascii="Times New Roman" w:hAnsi="Times New Roman" w:cs="Times New Roman"/>
          <w:sz w:val="24"/>
          <w:szCs w:val="24"/>
        </w:rPr>
        <w:t>, 2019, from 3:30 to 5:00 pm, at the DC Health, 899 North Capitol St., N.E., Room 306, Washington, D.C. 20002.  202.442.5925</w:t>
      </w:r>
    </w:p>
    <w:p w14:paraId="5864E8FC" w14:textId="77777777" w:rsidR="00AB56C1" w:rsidRPr="00AB56C1" w:rsidRDefault="00AB56C1" w:rsidP="00AB56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695316" w14:textId="386C4C4A" w:rsidR="00596E1E" w:rsidRDefault="00AB56C1" w:rsidP="00AB56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56C1">
        <w:rPr>
          <w:rFonts w:ascii="Times New Roman" w:hAnsi="Times New Roman" w:cs="Times New Roman"/>
          <w:sz w:val="24"/>
          <w:szCs w:val="24"/>
        </w:rPr>
        <w:t xml:space="preserve">Members of the public are welcome to attend.  Questions about the meeting may be directed to </w:t>
      </w:r>
      <w:hyperlink r:id="rId7" w:history="1">
        <w:r w:rsidRPr="00671B0B">
          <w:rPr>
            <w:rStyle w:val="Hyperlink"/>
            <w:rFonts w:ascii="Times New Roman" w:hAnsi="Times New Roman" w:cs="Times New Roman"/>
            <w:sz w:val="24"/>
            <w:szCs w:val="24"/>
          </w:rPr>
          <w:t>amelia.peterson-kosecki@dc.gov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6C1">
        <w:rPr>
          <w:rFonts w:ascii="Times New Roman" w:hAnsi="Times New Roman" w:cs="Times New Roman"/>
          <w:sz w:val="24"/>
          <w:szCs w:val="24"/>
        </w:rPr>
        <w:t>or 202.442.9140.</w:t>
      </w:r>
    </w:p>
    <w:p w14:paraId="2DB78ED2" w14:textId="77777777" w:rsidR="00AB56C1" w:rsidRDefault="00AB56C1" w:rsidP="00AB56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DE358E" w14:textId="30B6F3FD" w:rsidR="0010114D" w:rsidRPr="008B75E4" w:rsidRDefault="0010114D" w:rsidP="0010114D">
      <w:pPr>
        <w:spacing w:after="0" w:line="315" w:lineRule="atLeast"/>
        <w:rPr>
          <w:rFonts w:ascii="Times New Roman" w:hAnsi="Times New Roman" w:cs="Times New Roman"/>
          <w:szCs w:val="24"/>
        </w:rPr>
      </w:pPr>
      <w:r w:rsidRPr="008B75E4">
        <w:rPr>
          <w:rFonts w:ascii="Times New Roman" w:hAnsi="Times New Roman" w:cs="Times New Roman"/>
          <w:szCs w:val="24"/>
        </w:rPr>
        <w:t>Call-in Number:  866-718-</w:t>
      </w:r>
      <w:proofErr w:type="gramStart"/>
      <w:r w:rsidRPr="008B75E4">
        <w:rPr>
          <w:rFonts w:ascii="Times New Roman" w:hAnsi="Times New Roman" w:cs="Times New Roman"/>
          <w:szCs w:val="24"/>
        </w:rPr>
        <w:t>0178</w:t>
      </w:r>
      <w:r w:rsidR="00EB554E">
        <w:rPr>
          <w:rFonts w:ascii="Times New Roman" w:hAnsi="Times New Roman" w:cs="Times New Roman"/>
          <w:szCs w:val="24"/>
        </w:rPr>
        <w:t>,,,</w:t>
      </w:r>
      <w:proofErr w:type="gramEnd"/>
      <w:r w:rsidR="00EB554E">
        <w:rPr>
          <w:rFonts w:ascii="Times New Roman" w:hAnsi="Times New Roman" w:cs="Times New Roman"/>
          <w:szCs w:val="24"/>
        </w:rPr>
        <w:t>5339716#</w:t>
      </w:r>
      <w:r w:rsidRPr="008B75E4">
        <w:rPr>
          <w:rFonts w:ascii="Times New Roman" w:hAnsi="Times New Roman" w:cs="Times New Roman"/>
          <w:szCs w:val="24"/>
        </w:rPr>
        <w:t xml:space="preserve">  </w:t>
      </w:r>
    </w:p>
    <w:p w14:paraId="15B9455B" w14:textId="5C964B00" w:rsidR="0010114D" w:rsidRPr="008B75E4" w:rsidRDefault="00EB554E" w:rsidP="00EB554E">
      <w:pPr>
        <w:spacing w:after="0" w:line="315" w:lineRule="atLeast"/>
        <w:rPr>
          <w:rFonts w:ascii="Arial" w:eastAsia="Times New Roman" w:hAnsi="Arial" w:cs="Arial"/>
          <w:color w:val="333333"/>
          <w:sz w:val="20"/>
          <w:szCs w:val="21"/>
        </w:rPr>
      </w:pPr>
      <w:r>
        <w:rPr>
          <w:rFonts w:ascii="Times New Roman" w:hAnsi="Times New Roman" w:cs="Times New Roman"/>
          <w:szCs w:val="24"/>
        </w:rPr>
        <w:t>When called from a cellphone, the format noted above should dial directly into the call.  If it does not, then use the passcode</w:t>
      </w:r>
      <w:proofErr w:type="gramStart"/>
      <w:r>
        <w:rPr>
          <w:rFonts w:ascii="Times New Roman" w:hAnsi="Times New Roman" w:cs="Times New Roman"/>
          <w:szCs w:val="24"/>
        </w:rPr>
        <w:t xml:space="preserve"># </w:t>
      </w:r>
      <w:r w:rsidRPr="008B75E4">
        <w:rPr>
          <w:rFonts w:ascii="Times New Roman" w:hAnsi="Times New Roman" w:cs="Times New Roman"/>
          <w:szCs w:val="24"/>
        </w:rPr>
        <w:t xml:space="preserve"> 5339716</w:t>
      </w:r>
      <w:proofErr w:type="gramEnd"/>
    </w:p>
    <w:p w14:paraId="7FA67372" w14:textId="77777777" w:rsidR="0010114D" w:rsidRDefault="0010114D" w:rsidP="001011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A541E4" w14:textId="3902660C" w:rsidR="00B618EA" w:rsidRDefault="00D81616" w:rsidP="00B618EA">
      <w:pPr>
        <w:spacing w:line="31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EFB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596E1E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84B4FF1" w14:textId="5C472F49" w:rsidR="0082322A" w:rsidRPr="00B618EA" w:rsidRDefault="00EB554E" w:rsidP="00B618EA">
      <w:pPr>
        <w:spacing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5/8/</w:t>
      </w:r>
      <w:r w:rsidR="002E2A2C">
        <w:rPr>
          <w:rFonts w:ascii="Times New Roman" w:hAnsi="Times New Roman" w:cs="Times New Roman"/>
          <w:b/>
          <w:sz w:val="24"/>
          <w:szCs w:val="24"/>
        </w:rPr>
        <w:t>2019</w:t>
      </w:r>
    </w:p>
    <w:p w14:paraId="25DDABEF" w14:textId="77777777" w:rsidR="00B618EA" w:rsidRPr="00B618EA" w:rsidRDefault="00B618EA" w:rsidP="00B618EA">
      <w:pPr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4419BD13" w14:textId="2A306430" w:rsidR="00B618EA" w:rsidRPr="00DE77B8" w:rsidRDefault="00B618EA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7B8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27B4A96D" w14:textId="5B873581" w:rsidR="005A7189" w:rsidRPr="00DE77B8" w:rsidRDefault="005A7189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7B8">
        <w:rPr>
          <w:rFonts w:ascii="Times New Roman" w:eastAsia="Times New Roman" w:hAnsi="Times New Roman" w:cs="Times New Roman"/>
          <w:color w:val="333333"/>
          <w:sz w:val="24"/>
          <w:szCs w:val="24"/>
        </w:rPr>
        <w:t>Introductions</w:t>
      </w:r>
    </w:p>
    <w:p w14:paraId="1B053B7A" w14:textId="584A927F" w:rsidR="005A7189" w:rsidRPr="00DE77B8" w:rsidRDefault="005A7189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7B8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</w:t>
      </w:r>
    </w:p>
    <w:p w14:paraId="64DD5B93" w14:textId="62948338" w:rsidR="00DE77B8" w:rsidRDefault="00AB56C1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Review 2018 Annual Report</w:t>
      </w:r>
    </w:p>
    <w:p w14:paraId="767ADCBF" w14:textId="2FC40208" w:rsidR="00EB554E" w:rsidRPr="00DE77B8" w:rsidRDefault="00EB554E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Review By-Laws Draft</w:t>
      </w:r>
      <w:bookmarkStart w:id="0" w:name="_GoBack"/>
      <w:bookmarkEnd w:id="0"/>
    </w:p>
    <w:p w14:paraId="7D89F034" w14:textId="03609EF7" w:rsidR="00AB56C1" w:rsidRDefault="00AB56C1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Discuss Voluntary Committee Assignment</w:t>
      </w:r>
    </w:p>
    <w:p w14:paraId="7C576CD4" w14:textId="52D30870" w:rsidR="00AB56C1" w:rsidRDefault="00AB56C1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Pending Items</w:t>
      </w:r>
    </w:p>
    <w:p w14:paraId="3389F7BE" w14:textId="2E909957" w:rsidR="00B618EA" w:rsidRPr="00DE77B8" w:rsidRDefault="00FE3F06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7B8">
        <w:rPr>
          <w:rFonts w:ascii="Times New Roman" w:eastAsia="Times New Roman" w:hAnsi="Times New Roman" w:cs="Times New Roman"/>
          <w:color w:val="333333"/>
          <w:sz w:val="24"/>
          <w:szCs w:val="24"/>
        </w:rPr>
        <w:t>Opportunity for Public Comment</w:t>
      </w:r>
    </w:p>
    <w:p w14:paraId="087D279E" w14:textId="1CDE37B5" w:rsidR="00FE3F06" w:rsidRPr="00DE77B8" w:rsidRDefault="00FE3F06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7B8">
        <w:rPr>
          <w:rFonts w:ascii="Times New Roman" w:eastAsia="Times New Roman" w:hAnsi="Times New Roman" w:cs="Times New Roman"/>
          <w:color w:val="333333"/>
          <w:sz w:val="24"/>
          <w:szCs w:val="24"/>
        </w:rPr>
        <w:t>Future Meeting Schedule</w:t>
      </w:r>
    </w:p>
    <w:p w14:paraId="034C8317" w14:textId="140BE7B5" w:rsidR="00FE3F06" w:rsidRPr="00DE77B8" w:rsidRDefault="00FE3F06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7B8">
        <w:rPr>
          <w:rFonts w:ascii="Times New Roman" w:eastAsia="Times New Roman" w:hAnsi="Times New Roman" w:cs="Times New Roman"/>
          <w:color w:val="333333"/>
          <w:sz w:val="24"/>
          <w:szCs w:val="24"/>
        </w:rPr>
        <w:t>Items to Continue for Next Meeting</w:t>
      </w:r>
    </w:p>
    <w:p w14:paraId="74000CC4" w14:textId="27C4D323" w:rsidR="00B618EA" w:rsidRPr="00DE77B8" w:rsidRDefault="00B618EA" w:rsidP="00DE77B8">
      <w:pPr>
        <w:pStyle w:val="ListParagraph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77B8">
        <w:rPr>
          <w:rFonts w:ascii="Times New Roman" w:eastAsia="Times New Roman" w:hAnsi="Times New Roman" w:cs="Times New Roman"/>
          <w:color w:val="333333"/>
          <w:sz w:val="24"/>
          <w:szCs w:val="24"/>
        </w:rPr>
        <w:t>Adjournment</w:t>
      </w:r>
    </w:p>
    <w:p w14:paraId="40F6A0CE" w14:textId="77777777" w:rsidR="00596E1E" w:rsidRPr="00B618EA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E45D" w14:textId="77777777" w:rsidR="0084034B" w:rsidRDefault="00840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034B" w:rsidSect="0082322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DBE7" w14:textId="77777777" w:rsidR="00203901" w:rsidRDefault="00203901" w:rsidP="002D2B29">
      <w:pPr>
        <w:spacing w:after="0" w:line="240" w:lineRule="auto"/>
      </w:pPr>
      <w:r>
        <w:separator/>
      </w:r>
    </w:p>
  </w:endnote>
  <w:endnote w:type="continuationSeparator" w:id="0">
    <w:p w14:paraId="1CE7D2D0" w14:textId="77777777" w:rsidR="00203901" w:rsidRDefault="00203901" w:rsidP="002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0486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C84F24" w14:textId="489DBDE5" w:rsidR="0082322A" w:rsidRDefault="008232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2503685F" w14:textId="77777777" w:rsidR="002D2B29" w:rsidRDefault="002D2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F081" w14:textId="77777777" w:rsidR="00203901" w:rsidRDefault="00203901" w:rsidP="002D2B29">
      <w:pPr>
        <w:spacing w:after="0" w:line="240" w:lineRule="auto"/>
      </w:pPr>
      <w:r>
        <w:separator/>
      </w:r>
    </w:p>
  </w:footnote>
  <w:footnote w:type="continuationSeparator" w:id="0">
    <w:p w14:paraId="51F029F7" w14:textId="77777777" w:rsidR="00203901" w:rsidRDefault="00203901" w:rsidP="002D2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5D"/>
    <w:multiLevelType w:val="hybridMultilevel"/>
    <w:tmpl w:val="51BC12FA"/>
    <w:lvl w:ilvl="0" w:tplc="1CA8AC4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80C52B2"/>
    <w:multiLevelType w:val="hybridMultilevel"/>
    <w:tmpl w:val="30129644"/>
    <w:lvl w:ilvl="0" w:tplc="908851D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036527E"/>
    <w:multiLevelType w:val="hybridMultilevel"/>
    <w:tmpl w:val="8BB2BEC0"/>
    <w:lvl w:ilvl="0" w:tplc="BEC040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1653B"/>
    <w:multiLevelType w:val="hybridMultilevel"/>
    <w:tmpl w:val="0876FF74"/>
    <w:lvl w:ilvl="0" w:tplc="B6E62C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C96148"/>
    <w:multiLevelType w:val="hybridMultilevel"/>
    <w:tmpl w:val="69263F6C"/>
    <w:lvl w:ilvl="0" w:tplc="9220579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D221C"/>
    <w:multiLevelType w:val="hybridMultilevel"/>
    <w:tmpl w:val="7B9802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C5584"/>
    <w:multiLevelType w:val="hybridMultilevel"/>
    <w:tmpl w:val="906ABEE0"/>
    <w:lvl w:ilvl="0" w:tplc="BE648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1E"/>
    <w:rsid w:val="00011888"/>
    <w:rsid w:val="00027D42"/>
    <w:rsid w:val="000B1758"/>
    <w:rsid w:val="000F7A55"/>
    <w:rsid w:val="0010114D"/>
    <w:rsid w:val="00104BB1"/>
    <w:rsid w:val="0013419D"/>
    <w:rsid w:val="00174495"/>
    <w:rsid w:val="001827E8"/>
    <w:rsid w:val="001D7F82"/>
    <w:rsid w:val="001E18C5"/>
    <w:rsid w:val="00203901"/>
    <w:rsid w:val="002277CA"/>
    <w:rsid w:val="002708F9"/>
    <w:rsid w:val="002D2B29"/>
    <w:rsid w:val="002E2A2C"/>
    <w:rsid w:val="0031104C"/>
    <w:rsid w:val="00343476"/>
    <w:rsid w:val="003669A7"/>
    <w:rsid w:val="003C1661"/>
    <w:rsid w:val="003C2A7B"/>
    <w:rsid w:val="003F5721"/>
    <w:rsid w:val="00404404"/>
    <w:rsid w:val="00404689"/>
    <w:rsid w:val="00445DEB"/>
    <w:rsid w:val="004529F9"/>
    <w:rsid w:val="0046515C"/>
    <w:rsid w:val="0046522B"/>
    <w:rsid w:val="004966B9"/>
    <w:rsid w:val="004A378E"/>
    <w:rsid w:val="004C3D49"/>
    <w:rsid w:val="004F7871"/>
    <w:rsid w:val="00584125"/>
    <w:rsid w:val="00596E1E"/>
    <w:rsid w:val="005A7189"/>
    <w:rsid w:val="005D165A"/>
    <w:rsid w:val="00615D6A"/>
    <w:rsid w:val="00657E97"/>
    <w:rsid w:val="00677DFE"/>
    <w:rsid w:val="00682CB1"/>
    <w:rsid w:val="006D5D19"/>
    <w:rsid w:val="006E25E5"/>
    <w:rsid w:val="007115BD"/>
    <w:rsid w:val="0071588D"/>
    <w:rsid w:val="00726BA0"/>
    <w:rsid w:val="0074316E"/>
    <w:rsid w:val="0079368A"/>
    <w:rsid w:val="007A0EB4"/>
    <w:rsid w:val="007C532B"/>
    <w:rsid w:val="00801BE4"/>
    <w:rsid w:val="0082322A"/>
    <w:rsid w:val="00836D54"/>
    <w:rsid w:val="0084034B"/>
    <w:rsid w:val="00854BCB"/>
    <w:rsid w:val="0089643A"/>
    <w:rsid w:val="008A33F4"/>
    <w:rsid w:val="008C27CA"/>
    <w:rsid w:val="008E150D"/>
    <w:rsid w:val="00944521"/>
    <w:rsid w:val="00986147"/>
    <w:rsid w:val="009A552A"/>
    <w:rsid w:val="009B5876"/>
    <w:rsid w:val="009D2BCF"/>
    <w:rsid w:val="009F4EFB"/>
    <w:rsid w:val="00A17A4C"/>
    <w:rsid w:val="00A61F1D"/>
    <w:rsid w:val="00AB56C1"/>
    <w:rsid w:val="00AF12A7"/>
    <w:rsid w:val="00B0620C"/>
    <w:rsid w:val="00B618EA"/>
    <w:rsid w:val="00B61A91"/>
    <w:rsid w:val="00B81B05"/>
    <w:rsid w:val="00BB5D1C"/>
    <w:rsid w:val="00BC44A4"/>
    <w:rsid w:val="00C079CC"/>
    <w:rsid w:val="00C10999"/>
    <w:rsid w:val="00C12639"/>
    <w:rsid w:val="00C14602"/>
    <w:rsid w:val="00CA14AB"/>
    <w:rsid w:val="00CB3074"/>
    <w:rsid w:val="00CC6160"/>
    <w:rsid w:val="00CD49F9"/>
    <w:rsid w:val="00CE4C09"/>
    <w:rsid w:val="00CF7339"/>
    <w:rsid w:val="00D34002"/>
    <w:rsid w:val="00D54C64"/>
    <w:rsid w:val="00D81616"/>
    <w:rsid w:val="00D95493"/>
    <w:rsid w:val="00DB241E"/>
    <w:rsid w:val="00DE77B8"/>
    <w:rsid w:val="00E52858"/>
    <w:rsid w:val="00E75446"/>
    <w:rsid w:val="00E8767D"/>
    <w:rsid w:val="00EB554E"/>
    <w:rsid w:val="00EE0542"/>
    <w:rsid w:val="00EE637A"/>
    <w:rsid w:val="00EE6537"/>
    <w:rsid w:val="00EF7410"/>
    <w:rsid w:val="00F22EE2"/>
    <w:rsid w:val="00F32385"/>
    <w:rsid w:val="00F600EB"/>
    <w:rsid w:val="00F853C5"/>
    <w:rsid w:val="00F869A3"/>
    <w:rsid w:val="00FB4D5A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CEC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12A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618EA"/>
  </w:style>
  <w:style w:type="paragraph" w:styleId="Revision">
    <w:name w:val="Revision"/>
    <w:hidden/>
    <w:uiPriority w:val="99"/>
    <w:semiHidden/>
    <w:rsid w:val="0040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7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29"/>
  </w:style>
  <w:style w:type="paragraph" w:styleId="Footer">
    <w:name w:val="footer"/>
    <w:basedOn w:val="Normal"/>
    <w:link w:val="FooterChar"/>
    <w:uiPriority w:val="99"/>
    <w:unhideWhenUsed/>
    <w:rsid w:val="002D2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4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elia.peterson-kosecki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Peterson-Kosecki, Amelia (DOH)</cp:lastModifiedBy>
  <cp:revision>2</cp:revision>
  <cp:lastPrinted>2017-05-12T16:38:00Z</cp:lastPrinted>
  <dcterms:created xsi:type="dcterms:W3CDTF">2019-04-25T17:44:00Z</dcterms:created>
  <dcterms:modified xsi:type="dcterms:W3CDTF">2019-04-25T17:44:00Z</dcterms:modified>
</cp:coreProperties>
</file>